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3BD5" w14:textId="77777777" w:rsidR="00920119" w:rsidRPr="000C1F3E" w:rsidRDefault="000C1F3E" w:rsidP="000C1F3E">
      <w:pPr>
        <w:jc w:val="center"/>
        <w:rPr>
          <w:b/>
          <w:bCs/>
          <w:sz w:val="28"/>
          <w:szCs w:val="28"/>
        </w:rPr>
      </w:pPr>
      <w:r w:rsidRPr="000C1F3E">
        <w:rPr>
          <w:b/>
          <w:bCs/>
          <w:sz w:val="28"/>
          <w:szCs w:val="28"/>
        </w:rPr>
        <w:t>Chapter Four</w:t>
      </w:r>
    </w:p>
    <w:p w14:paraId="14C1095D" w14:textId="77777777" w:rsidR="000C1F3E" w:rsidRDefault="000C1F3E" w:rsidP="000C1F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Hurdle Rate</w:t>
      </w:r>
    </w:p>
    <w:p w14:paraId="4C90E3FD" w14:textId="77777777" w:rsidR="000C1F3E" w:rsidRDefault="000C1F3E" w:rsidP="000C1F3E">
      <w:pPr>
        <w:rPr>
          <w:sz w:val="28"/>
          <w:szCs w:val="28"/>
        </w:rPr>
      </w:pPr>
    </w:p>
    <w:p w14:paraId="6D874B61" w14:textId="77777777" w:rsidR="000C1F3E" w:rsidRDefault="000C1F3E" w:rsidP="000C1F3E">
      <w:pPr>
        <w:rPr>
          <w:sz w:val="28"/>
          <w:szCs w:val="28"/>
        </w:rPr>
      </w:pPr>
      <w:r>
        <w:rPr>
          <w:sz w:val="28"/>
          <w:szCs w:val="28"/>
        </w:rPr>
        <w:t>In order to be able to use CAPM we need the following inputs:</w:t>
      </w:r>
    </w:p>
    <w:p w14:paraId="7A63CCB5" w14:textId="77777777" w:rsidR="000C1F3E" w:rsidRDefault="000C1F3E" w:rsidP="000C1F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Risk free rate</w:t>
      </w:r>
    </w:p>
    <w:p w14:paraId="61B14159" w14:textId="77777777" w:rsidR="000C1F3E" w:rsidRDefault="000C1F3E" w:rsidP="000C1F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Beta</w:t>
      </w:r>
    </w:p>
    <w:p w14:paraId="6824EE70" w14:textId="77777777" w:rsidR="000C1F3E" w:rsidRDefault="000C1F3E" w:rsidP="000C1F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Expected market risk premium (ERP)</w:t>
      </w:r>
    </w:p>
    <w:p w14:paraId="6BDC293C" w14:textId="77777777" w:rsidR="000C1F3E" w:rsidRDefault="000C1F3E" w:rsidP="000C1F3E">
      <w:pPr>
        <w:rPr>
          <w:sz w:val="28"/>
          <w:szCs w:val="28"/>
        </w:rPr>
      </w:pPr>
    </w:p>
    <w:p w14:paraId="7826C7DF" w14:textId="77777777" w:rsidR="000C1F3E" w:rsidRDefault="000C1F3E" w:rsidP="000C1F3E">
      <w:pPr>
        <w:rPr>
          <w:sz w:val="28"/>
          <w:szCs w:val="28"/>
        </w:rPr>
      </w:pPr>
      <w:r>
        <w:rPr>
          <w:sz w:val="28"/>
          <w:szCs w:val="28"/>
        </w:rPr>
        <w:t>E(r) = Rf + b *(E(rm) – Rf)</w:t>
      </w:r>
    </w:p>
    <w:p w14:paraId="02CEB791" w14:textId="77777777" w:rsidR="000C1F3E" w:rsidRDefault="000C1F3E" w:rsidP="000C1F3E">
      <w:pPr>
        <w:rPr>
          <w:sz w:val="28"/>
          <w:szCs w:val="28"/>
        </w:rPr>
      </w:pPr>
    </w:p>
    <w:p w14:paraId="4F64EB66" w14:textId="77777777" w:rsidR="000C1F3E" w:rsidRDefault="000C1F3E" w:rsidP="000C1F3E">
      <w:pPr>
        <w:rPr>
          <w:sz w:val="28"/>
          <w:szCs w:val="28"/>
        </w:rPr>
      </w:pPr>
      <w:r>
        <w:rPr>
          <w:sz w:val="28"/>
          <w:szCs w:val="28"/>
        </w:rPr>
        <w:t>For an asset to be risk free two conditions must be met:</w:t>
      </w:r>
    </w:p>
    <w:p w14:paraId="6DA78AF6" w14:textId="77777777" w:rsidR="000C1F3E" w:rsidRDefault="000C1F3E" w:rsidP="000C1F3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 default risk</w:t>
      </w:r>
    </w:p>
    <w:p w14:paraId="4F8AE738" w14:textId="77777777" w:rsidR="000C1F3E" w:rsidRDefault="000C1F3E" w:rsidP="000C1F3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 uncertainty about reinvestment rates.</w:t>
      </w:r>
    </w:p>
    <w:p w14:paraId="1ED51FE5" w14:textId="77777777" w:rsidR="001A1E43" w:rsidRDefault="000C1F3E" w:rsidP="001A1E43">
      <w:pPr>
        <w:rPr>
          <w:sz w:val="28"/>
          <w:szCs w:val="28"/>
        </w:rPr>
      </w:pPr>
      <w:r>
        <w:rPr>
          <w:sz w:val="28"/>
          <w:szCs w:val="28"/>
        </w:rPr>
        <w:t>So we usually use the rate on a long-term governme</w:t>
      </w:r>
      <w:r w:rsidR="001A1E43">
        <w:rPr>
          <w:sz w:val="28"/>
          <w:szCs w:val="28"/>
        </w:rPr>
        <w:t>ntal security as risk free rate.</w:t>
      </w:r>
    </w:p>
    <w:p w14:paraId="713551C8" w14:textId="77777777" w:rsidR="001A1E43" w:rsidRDefault="001A1E43" w:rsidP="001A1E43">
      <w:pPr>
        <w:rPr>
          <w:sz w:val="28"/>
          <w:szCs w:val="28"/>
        </w:rPr>
      </w:pPr>
      <w:r>
        <w:rPr>
          <w:sz w:val="28"/>
          <w:szCs w:val="28"/>
        </w:rPr>
        <w:t xml:space="preserve">Risk free rate </w:t>
      </w:r>
      <w:r w:rsidRPr="001A1E43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governments have default risk:</w:t>
      </w:r>
    </w:p>
    <w:p w14:paraId="258F4B56" w14:textId="77777777" w:rsidR="001A1E43" w:rsidRDefault="001A1E43" w:rsidP="001A1E43">
      <w:pPr>
        <w:rPr>
          <w:sz w:val="28"/>
          <w:szCs w:val="28"/>
        </w:rPr>
      </w:pPr>
      <w:r>
        <w:rPr>
          <w:sz w:val="28"/>
          <w:szCs w:val="28"/>
        </w:rPr>
        <w:t xml:space="preserve">Governments don’t default at least when borrowing in local currencies. Sometimes this assumption might not be reasonable. </w:t>
      </w:r>
    </w:p>
    <w:p w14:paraId="0549E874" w14:textId="77777777" w:rsidR="001A1E43" w:rsidRDefault="001A1E43" w:rsidP="001A1E43">
      <w:pPr>
        <w:rPr>
          <w:sz w:val="28"/>
          <w:szCs w:val="28"/>
        </w:rPr>
      </w:pPr>
      <w:r>
        <w:rPr>
          <w:sz w:val="28"/>
          <w:szCs w:val="28"/>
        </w:rPr>
        <w:t>If the government issues long-term bonds in the local currency, then to calculate the risk free rate we can do the following:</w:t>
      </w:r>
    </w:p>
    <w:p w14:paraId="7F67652E" w14:textId="77777777" w:rsidR="000C1F3E" w:rsidRDefault="001A1E43" w:rsidP="001A1E43">
      <w:pPr>
        <w:rPr>
          <w:sz w:val="28"/>
          <w:szCs w:val="28"/>
        </w:rPr>
      </w:pPr>
      <w:r>
        <w:rPr>
          <w:sz w:val="28"/>
          <w:szCs w:val="28"/>
        </w:rPr>
        <w:t>Local currency risk-free rate: government’s bond rate – default spread.</w:t>
      </w:r>
    </w:p>
    <w:p w14:paraId="3CA19B02" w14:textId="77777777" w:rsidR="00454030" w:rsidRDefault="00454030" w:rsidP="000C1F3E">
      <w:pPr>
        <w:rPr>
          <w:sz w:val="28"/>
          <w:szCs w:val="28"/>
        </w:rPr>
      </w:pPr>
      <w:r>
        <w:rPr>
          <w:sz w:val="28"/>
          <w:szCs w:val="28"/>
        </w:rPr>
        <w:t>If the government does not issue long-term bonds in the local currency or these bonds are not traded, we can use the following approaches to calculate Rf:</w:t>
      </w:r>
    </w:p>
    <w:p w14:paraId="1EC47AF6" w14:textId="77777777" w:rsidR="00454030" w:rsidRDefault="00454030" w:rsidP="0045403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Build up approach:</w:t>
      </w:r>
    </w:p>
    <w:p w14:paraId="72AE0409" w14:textId="77777777" w:rsidR="001A1E43" w:rsidRPr="00440EDD" w:rsidRDefault="001A1E43" w:rsidP="001A1E4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40EDD">
        <w:rPr>
          <w:sz w:val="28"/>
          <w:szCs w:val="28"/>
        </w:rPr>
        <w:t>Rf = r + IP</w:t>
      </w:r>
    </w:p>
    <w:p w14:paraId="18DDB0DA" w14:textId="77777777" w:rsidR="001A1E43" w:rsidRPr="00440EDD" w:rsidRDefault="001A1E43" w:rsidP="001A1E4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40EDD">
        <w:rPr>
          <w:sz w:val="28"/>
          <w:szCs w:val="28"/>
        </w:rPr>
        <w:t>R = Real rate of interest</w:t>
      </w:r>
    </w:p>
    <w:p w14:paraId="0BD65E1C" w14:textId="77777777" w:rsidR="001A1E43" w:rsidRPr="00440EDD" w:rsidRDefault="001A1E43" w:rsidP="001A1E4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40EDD">
        <w:rPr>
          <w:sz w:val="28"/>
          <w:szCs w:val="28"/>
        </w:rPr>
        <w:t>IP = Inflation premium</w:t>
      </w:r>
    </w:p>
    <w:p w14:paraId="39E51384" w14:textId="77777777" w:rsidR="00454030" w:rsidRDefault="00454030" w:rsidP="0045403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Differential inflation approach:</w:t>
      </w:r>
    </w:p>
    <w:p w14:paraId="242A8366" w14:textId="77777777" w:rsidR="00454030" w:rsidRPr="00454030" w:rsidRDefault="00454030" w:rsidP="0045403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We start with a risk free rate in the US dollar and add the differential between expected inflation in the currency in question.</w:t>
      </w:r>
    </w:p>
    <w:p w14:paraId="0DFFAEBC" w14:textId="77777777" w:rsidR="00454030" w:rsidRDefault="003E4ABC" w:rsidP="000C1F3E">
      <w:pPr>
        <w:rPr>
          <w:b/>
          <w:bCs/>
          <w:sz w:val="28"/>
          <w:szCs w:val="28"/>
        </w:rPr>
      </w:pPr>
      <w:r w:rsidRPr="003E4ABC">
        <w:rPr>
          <w:b/>
          <w:bCs/>
          <w:sz w:val="28"/>
          <w:szCs w:val="28"/>
        </w:rPr>
        <w:t>Estimating Equity Risk Premium (Expected market risk premium):</w:t>
      </w:r>
    </w:p>
    <w:p w14:paraId="24DF0B23" w14:textId="77777777" w:rsidR="003E4ABC" w:rsidRDefault="003E4ABC" w:rsidP="000C1F3E">
      <w:pPr>
        <w:rPr>
          <w:sz w:val="28"/>
          <w:szCs w:val="28"/>
        </w:rPr>
      </w:pPr>
      <w:r>
        <w:rPr>
          <w:sz w:val="28"/>
          <w:szCs w:val="28"/>
        </w:rPr>
        <w:t>Three approaches can be used to estimate ERP which are:</w:t>
      </w:r>
    </w:p>
    <w:p w14:paraId="1BBAF0F8" w14:textId="77777777" w:rsidR="003E4ABC" w:rsidRPr="005B4D8A" w:rsidRDefault="003E4ABC" w:rsidP="003E4ABC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5B4D8A">
        <w:rPr>
          <w:b/>
          <w:bCs/>
          <w:sz w:val="28"/>
          <w:szCs w:val="28"/>
        </w:rPr>
        <w:t>Survey approach</w:t>
      </w:r>
    </w:p>
    <w:p w14:paraId="6DBB16DC" w14:textId="77777777" w:rsidR="003E4ABC" w:rsidRDefault="003E4ABC" w:rsidP="003E4ABC">
      <w:pPr>
        <w:rPr>
          <w:sz w:val="28"/>
          <w:szCs w:val="28"/>
        </w:rPr>
      </w:pPr>
      <w:r>
        <w:rPr>
          <w:sz w:val="28"/>
          <w:szCs w:val="28"/>
        </w:rPr>
        <w:t>Limitations:</w:t>
      </w:r>
    </w:p>
    <w:p w14:paraId="3D68DBAD" w14:textId="77777777" w:rsidR="003E4ABC" w:rsidRDefault="003E4ABC" w:rsidP="003E4AB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There are no constraints on reasonability.</w:t>
      </w:r>
    </w:p>
    <w:p w14:paraId="7AC04918" w14:textId="77777777" w:rsidR="003E4ABC" w:rsidRDefault="003E4ABC" w:rsidP="003E4AB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Survey approach used in calculating ERP reflects the past and not the future.</w:t>
      </w:r>
    </w:p>
    <w:p w14:paraId="3DC12856" w14:textId="77777777" w:rsidR="003E4ABC" w:rsidRDefault="003E4ABC" w:rsidP="003E4AB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Survey tend to be short-term.</w:t>
      </w:r>
    </w:p>
    <w:p w14:paraId="36354695" w14:textId="77777777" w:rsidR="003E4ABC" w:rsidRDefault="003E4ABC" w:rsidP="003E4ABC">
      <w:pPr>
        <w:rPr>
          <w:sz w:val="28"/>
          <w:szCs w:val="28"/>
        </w:rPr>
      </w:pPr>
    </w:p>
    <w:p w14:paraId="34E185B7" w14:textId="77777777" w:rsidR="003E4ABC" w:rsidRPr="005B4D8A" w:rsidRDefault="003E4ABC" w:rsidP="003E4ABC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5B4D8A">
        <w:rPr>
          <w:b/>
          <w:bCs/>
          <w:sz w:val="28"/>
          <w:szCs w:val="28"/>
        </w:rPr>
        <w:t>Historical approach</w:t>
      </w:r>
    </w:p>
    <w:p w14:paraId="4AD3912D" w14:textId="77777777" w:rsidR="003E4ABC" w:rsidRDefault="003E4ABC" w:rsidP="003E4ABC">
      <w:pPr>
        <w:rPr>
          <w:sz w:val="28"/>
          <w:szCs w:val="28"/>
        </w:rPr>
      </w:pPr>
      <w:r>
        <w:rPr>
          <w:sz w:val="28"/>
          <w:szCs w:val="28"/>
        </w:rPr>
        <w:t>Limitations:</w:t>
      </w:r>
    </w:p>
    <w:p w14:paraId="31754111" w14:textId="77777777" w:rsidR="003E4ABC" w:rsidRDefault="003E4ABC" w:rsidP="003E4AB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It assumes that risk aversion of investors does not change across time.</w:t>
      </w:r>
    </w:p>
    <w:p w14:paraId="7A4DFB38" w14:textId="77777777" w:rsidR="003E4ABC" w:rsidRDefault="003E4ABC" w:rsidP="00D4212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It assumes that the riskiness of the risky portfolio does not change over time.</w:t>
      </w:r>
    </w:p>
    <w:p w14:paraId="1CAB8F94" w14:textId="77777777" w:rsidR="00D42123" w:rsidRPr="00D42123" w:rsidRDefault="00D42123" w:rsidP="00D42123">
      <w:pPr>
        <w:pStyle w:val="ListParagraph"/>
        <w:rPr>
          <w:sz w:val="28"/>
          <w:szCs w:val="28"/>
        </w:rPr>
      </w:pPr>
    </w:p>
    <w:p w14:paraId="7CAFDA88" w14:textId="77777777" w:rsidR="003E4ABC" w:rsidRDefault="00D42123" w:rsidP="00D42123">
      <w:pPr>
        <w:rPr>
          <w:i/>
          <w:iCs/>
          <w:sz w:val="28"/>
          <w:szCs w:val="28"/>
        </w:rPr>
      </w:pPr>
      <w:r w:rsidRPr="00D42123">
        <w:rPr>
          <w:i/>
          <w:iCs/>
          <w:sz w:val="28"/>
          <w:szCs w:val="28"/>
        </w:rPr>
        <w:t>A modified Equity risk premium in emerging markets:</w:t>
      </w:r>
    </w:p>
    <w:p w14:paraId="015F9556" w14:textId="77777777" w:rsidR="006630EC" w:rsidRDefault="006630EC" w:rsidP="006630EC">
      <w:pPr>
        <w:rPr>
          <w:sz w:val="28"/>
          <w:szCs w:val="28"/>
        </w:rPr>
      </w:pPr>
      <w:r>
        <w:rPr>
          <w:sz w:val="28"/>
          <w:szCs w:val="28"/>
        </w:rPr>
        <w:t xml:space="preserve">Historical </w:t>
      </w:r>
      <w:r w:rsidR="00D42123">
        <w:rPr>
          <w:sz w:val="28"/>
          <w:szCs w:val="28"/>
        </w:rPr>
        <w:t xml:space="preserve">ERP </w:t>
      </w:r>
      <w:r>
        <w:rPr>
          <w:sz w:val="28"/>
          <w:szCs w:val="28"/>
        </w:rPr>
        <w:t>(emerging</w:t>
      </w:r>
      <w:r w:rsidR="00D42123">
        <w:rPr>
          <w:sz w:val="28"/>
          <w:szCs w:val="28"/>
        </w:rPr>
        <w:t xml:space="preserve"> market) = </w:t>
      </w:r>
      <w:r>
        <w:rPr>
          <w:sz w:val="28"/>
          <w:szCs w:val="28"/>
        </w:rPr>
        <w:t>Risk premium for a mature market + country premium</w:t>
      </w:r>
    </w:p>
    <w:p w14:paraId="4AF0B685" w14:textId="77777777" w:rsidR="006630EC" w:rsidRDefault="006630EC" w:rsidP="00D42123">
      <w:pPr>
        <w:rPr>
          <w:sz w:val="28"/>
          <w:szCs w:val="28"/>
        </w:rPr>
      </w:pPr>
      <w:r>
        <w:rPr>
          <w:sz w:val="28"/>
          <w:szCs w:val="28"/>
        </w:rPr>
        <w:t>Risk premium for a mature market = Historical ERP (US market)</w:t>
      </w:r>
    </w:p>
    <w:p w14:paraId="0F96E197" w14:textId="77777777" w:rsidR="006630EC" w:rsidRDefault="006630EC" w:rsidP="00D42123">
      <w:pPr>
        <w:rPr>
          <w:sz w:val="28"/>
          <w:szCs w:val="28"/>
        </w:rPr>
      </w:pPr>
      <w:r>
        <w:rPr>
          <w:sz w:val="28"/>
          <w:szCs w:val="28"/>
        </w:rPr>
        <w:t>Country premium = needs to be estimated</w:t>
      </w:r>
    </w:p>
    <w:p w14:paraId="2A59118F" w14:textId="77777777" w:rsidR="006630EC" w:rsidRDefault="006630EC" w:rsidP="00D42123">
      <w:pPr>
        <w:rPr>
          <w:sz w:val="28"/>
          <w:szCs w:val="28"/>
        </w:rPr>
      </w:pPr>
      <w:r>
        <w:rPr>
          <w:sz w:val="28"/>
          <w:szCs w:val="28"/>
        </w:rPr>
        <w:t>To estimate the country premium, we can use one of the following approaches:</w:t>
      </w:r>
    </w:p>
    <w:p w14:paraId="36035B2A" w14:textId="77777777" w:rsidR="006630EC" w:rsidRDefault="006630EC" w:rsidP="006630E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Country Bond default spread.</w:t>
      </w:r>
    </w:p>
    <w:p w14:paraId="39CD2749" w14:textId="77777777" w:rsidR="006630EC" w:rsidRDefault="006630EC" w:rsidP="006630EC">
      <w:pPr>
        <w:rPr>
          <w:sz w:val="28"/>
          <w:szCs w:val="28"/>
        </w:rPr>
      </w:pPr>
      <w:r>
        <w:rPr>
          <w:sz w:val="28"/>
          <w:szCs w:val="28"/>
        </w:rPr>
        <w:t>The country’s bond default spread will be used as a measure of the country premium.</w:t>
      </w:r>
    </w:p>
    <w:p w14:paraId="0E68EADF" w14:textId="77777777" w:rsidR="004E59A9" w:rsidRPr="000E1343" w:rsidRDefault="000E1343" w:rsidP="006630E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yellow"/>
        </w:rPr>
        <w:t>ERP in c</w:t>
      </w:r>
      <w:r w:rsidR="004E59A9" w:rsidRPr="000E1343">
        <w:rPr>
          <w:color w:val="000000" w:themeColor="text1"/>
          <w:sz w:val="28"/>
          <w:szCs w:val="28"/>
          <w:highlight w:val="yellow"/>
        </w:rPr>
        <w:t>ountry</w:t>
      </w:r>
      <w:r>
        <w:rPr>
          <w:color w:val="000000" w:themeColor="text1"/>
          <w:sz w:val="28"/>
          <w:szCs w:val="28"/>
          <w:highlight w:val="yellow"/>
        </w:rPr>
        <w:t xml:space="preserve"> X</w:t>
      </w:r>
      <w:r w:rsidR="004E59A9" w:rsidRPr="000E1343">
        <w:rPr>
          <w:color w:val="000000" w:themeColor="text1"/>
          <w:sz w:val="28"/>
          <w:szCs w:val="28"/>
          <w:highlight w:val="yellow"/>
        </w:rPr>
        <w:t xml:space="preserve"> =US ERP + Default spread</w:t>
      </w:r>
    </w:p>
    <w:p w14:paraId="6A072E32" w14:textId="77777777" w:rsidR="006630EC" w:rsidRDefault="006630EC" w:rsidP="006630EC">
      <w:pPr>
        <w:rPr>
          <w:sz w:val="28"/>
          <w:szCs w:val="28"/>
        </w:rPr>
      </w:pPr>
    </w:p>
    <w:p w14:paraId="3084356B" w14:textId="77777777" w:rsidR="006630EC" w:rsidRDefault="006630EC" w:rsidP="006630EC">
      <w:pPr>
        <w:rPr>
          <w:sz w:val="28"/>
          <w:szCs w:val="28"/>
        </w:rPr>
      </w:pPr>
      <w:r>
        <w:rPr>
          <w:sz w:val="28"/>
          <w:szCs w:val="28"/>
        </w:rPr>
        <w:t>Example:</w:t>
      </w:r>
    </w:p>
    <w:p w14:paraId="5B020A02" w14:textId="77777777" w:rsidR="006630EC" w:rsidRDefault="006630EC" w:rsidP="006630EC">
      <w:pPr>
        <w:rPr>
          <w:sz w:val="28"/>
          <w:szCs w:val="28"/>
        </w:rPr>
      </w:pPr>
      <w:r>
        <w:rPr>
          <w:sz w:val="28"/>
          <w:szCs w:val="28"/>
        </w:rPr>
        <w:t>ERP for India =?</w:t>
      </w:r>
    </w:p>
    <w:p w14:paraId="7846DB25" w14:textId="77777777" w:rsidR="006630EC" w:rsidRDefault="006630EC" w:rsidP="006630EC">
      <w:pPr>
        <w:rPr>
          <w:sz w:val="28"/>
          <w:szCs w:val="28"/>
        </w:rPr>
      </w:pPr>
      <w:r>
        <w:rPr>
          <w:sz w:val="28"/>
          <w:szCs w:val="28"/>
        </w:rPr>
        <w:t>ERP for Brazil =?</w:t>
      </w:r>
    </w:p>
    <w:p w14:paraId="51521446" w14:textId="77777777" w:rsidR="006630EC" w:rsidRDefault="006630EC" w:rsidP="006630EC">
      <w:pPr>
        <w:rPr>
          <w:sz w:val="28"/>
          <w:szCs w:val="28"/>
        </w:rPr>
      </w:pPr>
      <w:r>
        <w:rPr>
          <w:sz w:val="28"/>
          <w:szCs w:val="28"/>
        </w:rPr>
        <w:t>US ERP = 4.2%</w:t>
      </w:r>
    </w:p>
    <w:p w14:paraId="54E0A8C1" w14:textId="77777777" w:rsidR="006630EC" w:rsidRDefault="006630EC" w:rsidP="006630EC">
      <w:pPr>
        <w:rPr>
          <w:sz w:val="28"/>
          <w:szCs w:val="28"/>
        </w:rPr>
      </w:pPr>
      <w:r>
        <w:rPr>
          <w:sz w:val="28"/>
          <w:szCs w:val="28"/>
        </w:rPr>
        <w:t>Default spread for India = 2.25%</w:t>
      </w:r>
    </w:p>
    <w:p w14:paraId="49B6E076" w14:textId="77777777" w:rsidR="006630EC" w:rsidRDefault="006630EC" w:rsidP="006630EC">
      <w:pPr>
        <w:rPr>
          <w:sz w:val="28"/>
          <w:szCs w:val="28"/>
        </w:rPr>
      </w:pPr>
      <w:r>
        <w:rPr>
          <w:sz w:val="28"/>
          <w:szCs w:val="28"/>
        </w:rPr>
        <w:t>Default spread for Brazil = 2%</w:t>
      </w:r>
    </w:p>
    <w:p w14:paraId="07CDDB5F" w14:textId="77777777" w:rsidR="006630EC" w:rsidRDefault="006630EC" w:rsidP="006630EC">
      <w:pPr>
        <w:rPr>
          <w:sz w:val="28"/>
          <w:szCs w:val="28"/>
        </w:rPr>
      </w:pPr>
    </w:p>
    <w:p w14:paraId="7F659071" w14:textId="77777777" w:rsidR="006630EC" w:rsidRDefault="006630EC" w:rsidP="006630EC">
      <w:pPr>
        <w:rPr>
          <w:sz w:val="28"/>
          <w:szCs w:val="28"/>
        </w:rPr>
      </w:pPr>
      <w:r>
        <w:rPr>
          <w:sz w:val="28"/>
          <w:szCs w:val="28"/>
        </w:rPr>
        <w:t>ERP for India = 4.2% + 2.25% = 6.45%</w:t>
      </w:r>
    </w:p>
    <w:p w14:paraId="76634372" w14:textId="77777777" w:rsidR="006630EC" w:rsidRDefault="006630EC" w:rsidP="006630EC">
      <w:pPr>
        <w:rPr>
          <w:sz w:val="28"/>
          <w:szCs w:val="28"/>
        </w:rPr>
      </w:pPr>
      <w:r>
        <w:rPr>
          <w:sz w:val="28"/>
          <w:szCs w:val="28"/>
        </w:rPr>
        <w:t>ERP for Brazil = 4.2% + 2% = 6.2%</w:t>
      </w:r>
    </w:p>
    <w:p w14:paraId="591F6B1E" w14:textId="77777777" w:rsidR="006630EC" w:rsidRDefault="006630EC" w:rsidP="006630EC">
      <w:pPr>
        <w:rPr>
          <w:sz w:val="28"/>
          <w:szCs w:val="28"/>
        </w:rPr>
      </w:pPr>
    </w:p>
    <w:p w14:paraId="255D3DBC" w14:textId="77777777" w:rsidR="006630EC" w:rsidRDefault="006630EC" w:rsidP="006630E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4E59A9">
        <w:rPr>
          <w:sz w:val="28"/>
          <w:szCs w:val="28"/>
        </w:rPr>
        <w:t>elative standard deviation:</w:t>
      </w:r>
    </w:p>
    <w:p w14:paraId="051614FD" w14:textId="77777777" w:rsidR="004E59A9" w:rsidRDefault="004E59A9" w:rsidP="004E59A9">
      <w:pPr>
        <w:rPr>
          <w:sz w:val="28"/>
          <w:szCs w:val="28"/>
        </w:rPr>
      </w:pPr>
      <w:r>
        <w:rPr>
          <w:sz w:val="28"/>
          <w:szCs w:val="28"/>
        </w:rPr>
        <w:t>Relative standard deviation = measure of the country premium</w:t>
      </w:r>
    </w:p>
    <w:p w14:paraId="3B2FF086" w14:textId="77777777" w:rsidR="004E59A9" w:rsidRPr="004E59A9" w:rsidRDefault="004E59A9" w:rsidP="004E5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= </w:t>
      </w:r>
      <w:proofErr w:type="spellStart"/>
      <w:proofErr w:type="gramStart"/>
      <w:r>
        <w:rPr>
          <w:sz w:val="28"/>
          <w:szCs w:val="28"/>
        </w:rPr>
        <w:t>SD</w:t>
      </w:r>
      <w:r w:rsidRPr="004E59A9">
        <w:rPr>
          <w:sz w:val="28"/>
          <w:szCs w:val="28"/>
          <w:vertAlign w:val="subscript"/>
        </w:rPr>
        <w:t>x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stock prices)/ SD</w:t>
      </w:r>
      <w:r w:rsidRPr="004E59A9">
        <w:rPr>
          <w:sz w:val="28"/>
          <w:szCs w:val="28"/>
          <w:vertAlign w:val="subscript"/>
        </w:rPr>
        <w:t>US</w:t>
      </w:r>
      <w:r>
        <w:rPr>
          <w:sz w:val="28"/>
          <w:szCs w:val="28"/>
        </w:rPr>
        <w:t>( stock prices)</w:t>
      </w:r>
    </w:p>
    <w:p w14:paraId="392B0A83" w14:textId="77777777" w:rsidR="006630EC" w:rsidRDefault="004E59A9" w:rsidP="006630EC">
      <w:pPr>
        <w:rPr>
          <w:sz w:val="28"/>
          <w:szCs w:val="28"/>
        </w:rPr>
      </w:pPr>
      <w:r>
        <w:rPr>
          <w:sz w:val="28"/>
          <w:szCs w:val="28"/>
        </w:rPr>
        <w:t>Example:</w:t>
      </w:r>
    </w:p>
    <w:p w14:paraId="433F2885" w14:textId="77777777" w:rsidR="004E59A9" w:rsidRDefault="004E59A9" w:rsidP="006630EC">
      <w:pPr>
        <w:rPr>
          <w:sz w:val="28"/>
          <w:szCs w:val="28"/>
        </w:rPr>
      </w:pPr>
      <w:r>
        <w:rPr>
          <w:sz w:val="28"/>
          <w:szCs w:val="28"/>
        </w:rPr>
        <w:t>US ERP = 4.2%</w:t>
      </w:r>
    </w:p>
    <w:p w14:paraId="6902437E" w14:textId="77777777" w:rsidR="004E59A9" w:rsidRDefault="004E59A9" w:rsidP="006630EC">
      <w:pPr>
        <w:rPr>
          <w:sz w:val="28"/>
          <w:szCs w:val="28"/>
        </w:rPr>
      </w:pPr>
      <w:r>
        <w:rPr>
          <w:sz w:val="28"/>
          <w:szCs w:val="28"/>
        </w:rPr>
        <w:t xml:space="preserve">SD </w:t>
      </w:r>
      <w:r>
        <w:rPr>
          <w:sz w:val="28"/>
          <w:szCs w:val="28"/>
          <w:vertAlign w:val="subscript"/>
        </w:rPr>
        <w:t xml:space="preserve">us </w:t>
      </w:r>
      <w:r>
        <w:rPr>
          <w:sz w:val="28"/>
          <w:szCs w:val="28"/>
        </w:rPr>
        <w:t>= 15%</w:t>
      </w:r>
    </w:p>
    <w:p w14:paraId="16E41610" w14:textId="77777777" w:rsidR="004E59A9" w:rsidRDefault="004E59A9" w:rsidP="006630EC">
      <w:pPr>
        <w:rPr>
          <w:sz w:val="28"/>
          <w:szCs w:val="28"/>
        </w:rPr>
      </w:pPr>
      <w:r>
        <w:rPr>
          <w:sz w:val="28"/>
          <w:szCs w:val="28"/>
        </w:rPr>
        <w:t xml:space="preserve">SD </w:t>
      </w:r>
      <w:r>
        <w:rPr>
          <w:sz w:val="28"/>
          <w:szCs w:val="28"/>
          <w:vertAlign w:val="subscript"/>
        </w:rPr>
        <w:t xml:space="preserve">Brazil </w:t>
      </w:r>
      <w:r>
        <w:rPr>
          <w:sz w:val="28"/>
          <w:szCs w:val="28"/>
        </w:rPr>
        <w:t>= 21%</w:t>
      </w:r>
    </w:p>
    <w:p w14:paraId="472F1CC2" w14:textId="77777777" w:rsidR="004E59A9" w:rsidRDefault="004E59A9" w:rsidP="004E59A9">
      <w:pPr>
        <w:rPr>
          <w:sz w:val="28"/>
          <w:szCs w:val="28"/>
        </w:rPr>
      </w:pPr>
      <w:r>
        <w:rPr>
          <w:sz w:val="28"/>
          <w:szCs w:val="28"/>
        </w:rPr>
        <w:t>ERP for Brazil =?</w:t>
      </w:r>
    </w:p>
    <w:p w14:paraId="756F1A1C" w14:textId="77777777" w:rsidR="004E59A9" w:rsidRDefault="004E59A9" w:rsidP="004E59A9">
      <w:pPr>
        <w:rPr>
          <w:sz w:val="28"/>
          <w:szCs w:val="28"/>
        </w:rPr>
      </w:pPr>
      <w:r w:rsidRPr="004E59A9">
        <w:rPr>
          <w:sz w:val="28"/>
          <w:szCs w:val="28"/>
          <w:highlight w:val="yellow"/>
        </w:rPr>
        <w:t>ERP in Brazil = US ERP* relative standard deviation</w:t>
      </w:r>
      <w:r>
        <w:rPr>
          <w:sz w:val="28"/>
          <w:szCs w:val="28"/>
        </w:rPr>
        <w:t xml:space="preserve"> </w:t>
      </w:r>
    </w:p>
    <w:p w14:paraId="4249A9FE" w14:textId="77777777" w:rsidR="004E59A9" w:rsidRDefault="004E59A9" w:rsidP="004E5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= 4.2% * 21%/15% = 5.88%</w:t>
      </w:r>
    </w:p>
    <w:p w14:paraId="1F0B5F00" w14:textId="77777777" w:rsidR="004E59A9" w:rsidRDefault="004E59A9" w:rsidP="004E59A9">
      <w:pPr>
        <w:rPr>
          <w:sz w:val="28"/>
          <w:szCs w:val="28"/>
        </w:rPr>
      </w:pPr>
      <w:r>
        <w:rPr>
          <w:sz w:val="28"/>
          <w:szCs w:val="28"/>
        </w:rPr>
        <w:t>Country premium = ERP in Brazil – US ERP = 5.88% - 4.2% = 1.68%</w:t>
      </w:r>
    </w:p>
    <w:p w14:paraId="124841CB" w14:textId="77777777" w:rsidR="000E1343" w:rsidRDefault="000E1343" w:rsidP="004E59A9">
      <w:pPr>
        <w:rPr>
          <w:sz w:val="28"/>
          <w:szCs w:val="28"/>
        </w:rPr>
      </w:pPr>
    </w:p>
    <w:p w14:paraId="7910C476" w14:textId="77777777" w:rsidR="000E1343" w:rsidRDefault="000E1343" w:rsidP="004E59A9">
      <w:pPr>
        <w:rPr>
          <w:sz w:val="28"/>
          <w:szCs w:val="28"/>
        </w:rPr>
      </w:pPr>
    </w:p>
    <w:p w14:paraId="134DDA28" w14:textId="77777777" w:rsidR="000E1343" w:rsidRDefault="000E1343" w:rsidP="000E134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Default spread + relative standard deviations:</w:t>
      </w:r>
    </w:p>
    <w:p w14:paraId="2CB6EA9A" w14:textId="77777777" w:rsidR="000E1343" w:rsidRDefault="000E1343" w:rsidP="000E1343">
      <w:pPr>
        <w:ind w:left="360"/>
        <w:rPr>
          <w:sz w:val="28"/>
          <w:szCs w:val="28"/>
        </w:rPr>
      </w:pPr>
      <w:r w:rsidRPr="009A0343">
        <w:rPr>
          <w:sz w:val="28"/>
          <w:szCs w:val="28"/>
          <w:highlight w:val="yellow"/>
        </w:rPr>
        <w:t xml:space="preserve">Country risk premium = Country default spread * </w:t>
      </w:r>
      <w:r w:rsidR="009A0343" w:rsidRPr="009A0343">
        <w:rPr>
          <w:sz w:val="28"/>
          <w:szCs w:val="28"/>
          <w:highlight w:val="yellow"/>
        </w:rPr>
        <w:t xml:space="preserve">SD </w:t>
      </w:r>
      <w:r w:rsidR="009A0343" w:rsidRPr="009A0343">
        <w:rPr>
          <w:sz w:val="28"/>
          <w:szCs w:val="28"/>
          <w:highlight w:val="yellow"/>
          <w:vertAlign w:val="subscript"/>
        </w:rPr>
        <w:t>equity</w:t>
      </w:r>
      <w:r w:rsidR="009A0343" w:rsidRPr="009A0343">
        <w:rPr>
          <w:sz w:val="28"/>
          <w:szCs w:val="28"/>
          <w:highlight w:val="yellow"/>
        </w:rPr>
        <w:t xml:space="preserve">/SD </w:t>
      </w:r>
      <w:r w:rsidR="009A0343" w:rsidRPr="009A0343">
        <w:rPr>
          <w:sz w:val="28"/>
          <w:szCs w:val="28"/>
          <w:highlight w:val="yellow"/>
          <w:vertAlign w:val="subscript"/>
        </w:rPr>
        <w:t>country bonds</w:t>
      </w:r>
    </w:p>
    <w:p w14:paraId="0052E706" w14:textId="77777777" w:rsidR="009A0343" w:rsidRDefault="009A0343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>Example:</w:t>
      </w:r>
    </w:p>
    <w:p w14:paraId="077572D4" w14:textId="77777777" w:rsidR="009A0343" w:rsidRDefault="009A0343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>US ERP = 4.2%</w:t>
      </w:r>
    </w:p>
    <w:p w14:paraId="3FC2D17C" w14:textId="77777777" w:rsidR="009A0343" w:rsidRDefault="009A0343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SD </w:t>
      </w:r>
      <w:r>
        <w:rPr>
          <w:sz w:val="28"/>
          <w:szCs w:val="28"/>
          <w:vertAlign w:val="subscript"/>
        </w:rPr>
        <w:t xml:space="preserve">equity in Brazil </w:t>
      </w:r>
      <w:r>
        <w:rPr>
          <w:sz w:val="28"/>
          <w:szCs w:val="28"/>
        </w:rPr>
        <w:t>= 21%</w:t>
      </w:r>
    </w:p>
    <w:p w14:paraId="2FEB592E" w14:textId="77777777" w:rsidR="009A0343" w:rsidRDefault="009A0343" w:rsidP="009A0343">
      <w:pPr>
        <w:ind w:left="360"/>
        <w:rPr>
          <w:sz w:val="28"/>
          <w:szCs w:val="28"/>
        </w:rPr>
      </w:pPr>
      <w:r>
        <w:rPr>
          <w:sz w:val="28"/>
          <w:szCs w:val="28"/>
        </w:rPr>
        <w:t>SD in the Brazilian US denominated bonds = 14%</w:t>
      </w:r>
    </w:p>
    <w:p w14:paraId="72C90DC7" w14:textId="77777777" w:rsidR="009A0343" w:rsidRDefault="009A0343" w:rsidP="009A0343">
      <w:pPr>
        <w:ind w:left="360"/>
        <w:rPr>
          <w:sz w:val="28"/>
          <w:szCs w:val="28"/>
        </w:rPr>
      </w:pPr>
      <w:r>
        <w:rPr>
          <w:sz w:val="28"/>
          <w:szCs w:val="28"/>
        </w:rPr>
        <w:t>Default spread (Brazil) = 2%</w:t>
      </w:r>
    </w:p>
    <w:p w14:paraId="262283DB" w14:textId="77777777" w:rsidR="009A0343" w:rsidRDefault="009A0343" w:rsidP="009A0343">
      <w:pPr>
        <w:ind w:left="360"/>
        <w:rPr>
          <w:sz w:val="28"/>
          <w:szCs w:val="28"/>
        </w:rPr>
      </w:pPr>
      <w:r>
        <w:rPr>
          <w:sz w:val="28"/>
          <w:szCs w:val="28"/>
        </w:rPr>
        <w:t>ERP in Brazil =?</w:t>
      </w:r>
    </w:p>
    <w:p w14:paraId="15292614" w14:textId="77777777" w:rsidR="009A0343" w:rsidRDefault="009A0343" w:rsidP="009A0343">
      <w:pPr>
        <w:ind w:left="360"/>
        <w:rPr>
          <w:sz w:val="28"/>
          <w:szCs w:val="28"/>
        </w:rPr>
      </w:pPr>
    </w:p>
    <w:p w14:paraId="66A6859C" w14:textId="77777777" w:rsidR="009A0343" w:rsidRDefault="009A0343" w:rsidP="009A0343">
      <w:pPr>
        <w:ind w:left="360"/>
        <w:rPr>
          <w:sz w:val="28"/>
          <w:szCs w:val="28"/>
        </w:rPr>
      </w:pPr>
      <w:r>
        <w:rPr>
          <w:sz w:val="28"/>
          <w:szCs w:val="28"/>
        </w:rPr>
        <w:t>Country risk premium = 2%*(21%/14%) = 3%</w:t>
      </w:r>
    </w:p>
    <w:p w14:paraId="1D60A24B" w14:textId="77777777" w:rsidR="009A0343" w:rsidRDefault="009A0343" w:rsidP="009A0343">
      <w:pPr>
        <w:ind w:left="360"/>
        <w:rPr>
          <w:sz w:val="28"/>
          <w:szCs w:val="28"/>
        </w:rPr>
      </w:pPr>
      <w:r>
        <w:rPr>
          <w:sz w:val="28"/>
          <w:szCs w:val="28"/>
        </w:rPr>
        <w:t>ERP in Brazil = US ERP + country risk premium</w:t>
      </w:r>
    </w:p>
    <w:p w14:paraId="1F3ECAF3" w14:textId="77777777" w:rsidR="009A0343" w:rsidRDefault="009A0343" w:rsidP="009A034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= 4.2% + 3% = 7.2%</w:t>
      </w:r>
    </w:p>
    <w:p w14:paraId="46FC8C7E" w14:textId="77777777" w:rsidR="005B4D8A" w:rsidRDefault="005B4D8A" w:rsidP="000E1343">
      <w:pPr>
        <w:ind w:left="360"/>
        <w:rPr>
          <w:sz w:val="28"/>
          <w:szCs w:val="28"/>
        </w:rPr>
      </w:pPr>
    </w:p>
    <w:p w14:paraId="61A68ACC" w14:textId="77777777" w:rsidR="005B4D8A" w:rsidRPr="005B4D8A" w:rsidRDefault="005B4D8A" w:rsidP="005B4D8A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3)Implied ERP</w:t>
      </w:r>
    </w:p>
    <w:p w14:paraId="4D27A9D2" w14:textId="77777777" w:rsidR="009A0343" w:rsidRPr="005B4D8A" w:rsidRDefault="00D1320E" w:rsidP="000E1343">
      <w:pPr>
        <w:ind w:left="360"/>
        <w:rPr>
          <w:b/>
          <w:bCs/>
          <w:sz w:val="28"/>
          <w:szCs w:val="28"/>
        </w:rPr>
      </w:pPr>
      <w:r w:rsidRPr="005B4D8A">
        <w:rPr>
          <w:b/>
          <w:bCs/>
          <w:sz w:val="28"/>
          <w:szCs w:val="28"/>
        </w:rPr>
        <w:t>Stock valuation:</w:t>
      </w:r>
    </w:p>
    <w:p w14:paraId="05AAC4D8" w14:textId="77777777" w:rsidR="00D1320E" w:rsidRDefault="00D1320E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>Price = the sum of the present value of expected cash flows</w:t>
      </w:r>
    </w:p>
    <w:p w14:paraId="034E46FF" w14:textId="77777777" w:rsidR="00D1320E" w:rsidRDefault="00D1320E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>Dividends are the expected cash flows from the stocks.</w:t>
      </w:r>
    </w:p>
    <w:p w14:paraId="6D0664C6" w14:textId="77777777" w:rsidR="00D1320E" w:rsidRDefault="00D1320E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>Price of the stock = the sum of the present value of dividends.</w:t>
      </w:r>
    </w:p>
    <w:p w14:paraId="2954EC5B" w14:textId="77777777" w:rsidR="00D1320E" w:rsidRDefault="00D1320E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In order to calculate the </w:t>
      </w:r>
      <w:proofErr w:type="gramStart"/>
      <w:r>
        <w:rPr>
          <w:sz w:val="28"/>
          <w:szCs w:val="28"/>
        </w:rPr>
        <w:t>PV</w:t>
      </w:r>
      <w:proofErr w:type="gramEnd"/>
      <w:r>
        <w:rPr>
          <w:sz w:val="28"/>
          <w:szCs w:val="28"/>
        </w:rPr>
        <w:t xml:space="preserve"> we need:</w:t>
      </w:r>
    </w:p>
    <w:p w14:paraId="39FC232B" w14:textId="77777777" w:rsidR="00D1320E" w:rsidRDefault="00D1320E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>R = interest rate = rate of return</w:t>
      </w:r>
    </w:p>
    <w:p w14:paraId="18DE06BC" w14:textId="77777777" w:rsidR="00D1320E" w:rsidRDefault="00D1320E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>N = maturity</w:t>
      </w:r>
    </w:p>
    <w:p w14:paraId="18B5132C" w14:textId="77777777" w:rsidR="005B4D8A" w:rsidRDefault="005B4D8A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>Special case of an annuity:</w:t>
      </w:r>
    </w:p>
    <w:p w14:paraId="75AD2D4A" w14:textId="77777777" w:rsidR="005B4D8A" w:rsidRDefault="005B4D8A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>Perpetuity: Equal cash flows to be receive or paid for an infinite period of time.</w:t>
      </w:r>
    </w:p>
    <w:p w14:paraId="0FAF5377" w14:textId="77777777" w:rsidR="005B4D8A" w:rsidRDefault="005B4D8A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>PV of a perpetuity = CF per period /r</w:t>
      </w:r>
    </w:p>
    <w:p w14:paraId="5421BF24" w14:textId="77777777" w:rsidR="005B4D8A" w:rsidRDefault="005B4D8A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To calculate the PV of a preferred stock = </w:t>
      </w:r>
      <w:proofErr w:type="spellStart"/>
      <w:r>
        <w:rPr>
          <w:sz w:val="28"/>
          <w:szCs w:val="28"/>
        </w:rPr>
        <w:t>Div</w:t>
      </w:r>
      <w:proofErr w:type="spellEnd"/>
      <w:r>
        <w:rPr>
          <w:sz w:val="28"/>
          <w:szCs w:val="28"/>
        </w:rPr>
        <w:t>/r</w:t>
      </w:r>
    </w:p>
    <w:p w14:paraId="2DAEA9C9" w14:textId="77777777" w:rsidR="00CC4C31" w:rsidRDefault="00CC4C31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>To evaluate common stocks, we can use the constant growth model that assumes dividends will be growing at a constant rate (growing perpetuity)</w:t>
      </w:r>
    </w:p>
    <w:p w14:paraId="20B45877" w14:textId="77777777" w:rsidR="00CC4C31" w:rsidRDefault="00CC4C31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>P = D1/(r-g)</w:t>
      </w:r>
    </w:p>
    <w:p w14:paraId="41B29BE8" w14:textId="77777777" w:rsidR="00CC4C31" w:rsidRDefault="00CC4C31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>P = price</w:t>
      </w:r>
    </w:p>
    <w:p w14:paraId="7C13E27A" w14:textId="77777777" w:rsidR="00CC4C31" w:rsidRDefault="00CC4C31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>D1 = expected dividends to be paid = D0 *(1+g)</w:t>
      </w:r>
    </w:p>
    <w:p w14:paraId="21E4624D" w14:textId="77777777" w:rsidR="00CC4C31" w:rsidRDefault="00CC4C31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>G = Growth rate</w:t>
      </w:r>
    </w:p>
    <w:p w14:paraId="519BE0BD" w14:textId="77777777" w:rsidR="00CC4C31" w:rsidRDefault="00CC4C31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>R = required rate of return</w:t>
      </w:r>
    </w:p>
    <w:p w14:paraId="64099869" w14:textId="77777777" w:rsidR="003B120D" w:rsidRDefault="003B120D" w:rsidP="000E1343">
      <w:pPr>
        <w:ind w:left="360"/>
        <w:rPr>
          <w:sz w:val="28"/>
          <w:szCs w:val="28"/>
        </w:rPr>
      </w:pPr>
    </w:p>
    <w:p w14:paraId="5F28E79C" w14:textId="77777777" w:rsidR="003B120D" w:rsidRDefault="003B120D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>Estimating beta:</w:t>
      </w:r>
    </w:p>
    <w:p w14:paraId="3F4A21FD" w14:textId="77777777" w:rsidR="003B120D" w:rsidRDefault="003B120D" w:rsidP="003B12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Regression beta (historical beta)</w:t>
      </w:r>
    </w:p>
    <w:p w14:paraId="1A06CA58" w14:textId="77777777" w:rsidR="003B120D" w:rsidRDefault="003B120D" w:rsidP="003B120D">
      <w:pPr>
        <w:ind w:left="360"/>
        <w:rPr>
          <w:sz w:val="28"/>
          <w:szCs w:val="28"/>
        </w:rPr>
      </w:pPr>
      <w:r>
        <w:rPr>
          <w:sz w:val="28"/>
          <w:szCs w:val="28"/>
        </w:rPr>
        <w:t>Y = mx + c</w:t>
      </w:r>
    </w:p>
    <w:p w14:paraId="118D46DF" w14:textId="77777777" w:rsidR="003B120D" w:rsidRDefault="003B120D" w:rsidP="003B120D">
      <w:pPr>
        <w:ind w:left="360"/>
        <w:rPr>
          <w:sz w:val="28"/>
          <w:szCs w:val="28"/>
        </w:rPr>
      </w:pPr>
      <w:r>
        <w:rPr>
          <w:sz w:val="28"/>
          <w:szCs w:val="28"/>
        </w:rPr>
        <w:t>Y = dependent variable = stock return</w:t>
      </w:r>
    </w:p>
    <w:p w14:paraId="73E495A0" w14:textId="77777777" w:rsidR="003B120D" w:rsidRDefault="003B120D" w:rsidP="003B120D">
      <w:pPr>
        <w:ind w:left="360"/>
        <w:rPr>
          <w:sz w:val="28"/>
          <w:szCs w:val="28"/>
        </w:rPr>
      </w:pPr>
      <w:r>
        <w:rPr>
          <w:sz w:val="28"/>
          <w:szCs w:val="28"/>
        </w:rPr>
        <w:t>X = independent variable = market return</w:t>
      </w:r>
    </w:p>
    <w:p w14:paraId="234D194E" w14:textId="77777777" w:rsidR="003B120D" w:rsidRDefault="003B120D" w:rsidP="003B120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 = intercept </w:t>
      </w:r>
    </w:p>
    <w:p w14:paraId="5FD09AAD" w14:textId="77777777" w:rsidR="008352A3" w:rsidRDefault="008352A3" w:rsidP="003B120D">
      <w:pPr>
        <w:ind w:left="360"/>
        <w:rPr>
          <w:sz w:val="28"/>
          <w:szCs w:val="28"/>
        </w:rPr>
      </w:pPr>
      <w:r>
        <w:rPr>
          <w:sz w:val="28"/>
          <w:szCs w:val="28"/>
        </w:rPr>
        <w:t>M = slope = beta</w:t>
      </w:r>
    </w:p>
    <w:p w14:paraId="60CADAC7" w14:textId="77777777" w:rsidR="003B120D" w:rsidRDefault="003B120D" w:rsidP="003B120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Stock return = </w:t>
      </w:r>
      <w:r w:rsidR="008352A3">
        <w:rPr>
          <w:sz w:val="28"/>
          <w:szCs w:val="28"/>
        </w:rPr>
        <w:t>b* market return + a</w:t>
      </w:r>
    </w:p>
    <w:p w14:paraId="6137EEC4" w14:textId="77777777" w:rsidR="008352A3" w:rsidRDefault="008352A3" w:rsidP="003B120D">
      <w:pPr>
        <w:ind w:left="360"/>
        <w:rPr>
          <w:sz w:val="28"/>
          <w:szCs w:val="28"/>
        </w:rPr>
      </w:pPr>
      <w:r>
        <w:rPr>
          <w:sz w:val="28"/>
          <w:szCs w:val="28"/>
        </w:rPr>
        <w:t>Rs = alpha + b* Rm</w:t>
      </w:r>
    </w:p>
    <w:p w14:paraId="39CFB350" w14:textId="77777777" w:rsidR="005111DD" w:rsidRDefault="005111DD" w:rsidP="005111DD">
      <w:pPr>
        <w:rPr>
          <w:sz w:val="28"/>
          <w:szCs w:val="28"/>
        </w:rPr>
      </w:pPr>
      <w:r>
        <w:rPr>
          <w:sz w:val="28"/>
          <w:szCs w:val="28"/>
        </w:rPr>
        <w:t>Hurdle rate= WACC = Wd*</w:t>
      </w:r>
      <w:proofErr w:type="spellStart"/>
      <w:r>
        <w:rPr>
          <w:sz w:val="28"/>
          <w:szCs w:val="28"/>
        </w:rPr>
        <w:t>Kd</w:t>
      </w:r>
      <w:proofErr w:type="spellEnd"/>
      <w:r>
        <w:rPr>
          <w:sz w:val="28"/>
          <w:szCs w:val="28"/>
        </w:rPr>
        <w:t xml:space="preserve"> + Wp *</w:t>
      </w:r>
      <w:proofErr w:type="spellStart"/>
      <w:r>
        <w:rPr>
          <w:sz w:val="28"/>
          <w:szCs w:val="28"/>
        </w:rPr>
        <w:t>Kp</w:t>
      </w:r>
      <w:proofErr w:type="spellEnd"/>
      <w:r>
        <w:rPr>
          <w:sz w:val="28"/>
          <w:szCs w:val="28"/>
        </w:rPr>
        <w:t xml:space="preserve"> + We*</w:t>
      </w:r>
      <w:proofErr w:type="spellStart"/>
      <w:r>
        <w:rPr>
          <w:sz w:val="28"/>
          <w:szCs w:val="28"/>
        </w:rPr>
        <w:t>Ke</w:t>
      </w:r>
      <w:proofErr w:type="spellEnd"/>
    </w:p>
    <w:p w14:paraId="701EE34B" w14:textId="77777777" w:rsidR="005111DD" w:rsidRDefault="005111DD" w:rsidP="005111DD">
      <w:pPr>
        <w:rPr>
          <w:sz w:val="28"/>
          <w:szCs w:val="28"/>
        </w:rPr>
      </w:pPr>
      <w:r>
        <w:rPr>
          <w:sz w:val="28"/>
          <w:szCs w:val="28"/>
        </w:rPr>
        <w:t xml:space="preserve">We have used the CAPM to calculate </w:t>
      </w:r>
      <w:proofErr w:type="spellStart"/>
      <w:r>
        <w:rPr>
          <w:sz w:val="28"/>
          <w:szCs w:val="28"/>
        </w:rPr>
        <w:t>Ke</w:t>
      </w:r>
      <w:proofErr w:type="spellEnd"/>
      <w:r>
        <w:rPr>
          <w:sz w:val="28"/>
          <w:szCs w:val="28"/>
        </w:rPr>
        <w:t>.</w:t>
      </w:r>
    </w:p>
    <w:p w14:paraId="6C02AF47" w14:textId="77777777" w:rsidR="005111DD" w:rsidRDefault="005111DD" w:rsidP="005111DD">
      <w:pPr>
        <w:rPr>
          <w:sz w:val="28"/>
          <w:szCs w:val="28"/>
        </w:rPr>
      </w:pPr>
      <w:r>
        <w:rPr>
          <w:sz w:val="28"/>
          <w:szCs w:val="28"/>
        </w:rPr>
        <w:t>E(r) = Rf + b (E(rm) – Rf)</w:t>
      </w:r>
    </w:p>
    <w:p w14:paraId="3E0B1A86" w14:textId="77777777" w:rsidR="005111DD" w:rsidRDefault="005111DD" w:rsidP="005111DD">
      <w:pPr>
        <w:rPr>
          <w:sz w:val="28"/>
          <w:szCs w:val="28"/>
        </w:rPr>
      </w:pPr>
      <w:r>
        <w:rPr>
          <w:sz w:val="28"/>
          <w:szCs w:val="28"/>
        </w:rPr>
        <w:t>The equity risk premium can be calculated using one of the following approaches:</w:t>
      </w:r>
    </w:p>
    <w:p w14:paraId="4B055787" w14:textId="77777777" w:rsidR="005111DD" w:rsidRDefault="005111DD" w:rsidP="005111DD">
      <w:pPr>
        <w:pStyle w:val="ListParagraph"/>
        <w:numPr>
          <w:ilvl w:val="0"/>
          <w:numId w:val="9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Survey approach</w:t>
      </w:r>
    </w:p>
    <w:p w14:paraId="26FBAF82" w14:textId="77777777" w:rsidR="005111DD" w:rsidRDefault="005111DD" w:rsidP="005111DD">
      <w:pPr>
        <w:pStyle w:val="ListParagraph"/>
        <w:numPr>
          <w:ilvl w:val="0"/>
          <w:numId w:val="9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Historical approach</w:t>
      </w:r>
    </w:p>
    <w:p w14:paraId="2088E36C" w14:textId="77777777" w:rsidR="005111DD" w:rsidRDefault="005111DD" w:rsidP="005111DD">
      <w:pPr>
        <w:pStyle w:val="ListParagraph"/>
        <w:numPr>
          <w:ilvl w:val="0"/>
          <w:numId w:val="9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Implied ERP.</w:t>
      </w:r>
    </w:p>
    <w:p w14:paraId="3E896DDE" w14:textId="77777777" w:rsidR="005111DD" w:rsidRDefault="005111DD" w:rsidP="005111DD">
      <w:pPr>
        <w:rPr>
          <w:sz w:val="28"/>
          <w:szCs w:val="28"/>
        </w:rPr>
      </w:pPr>
    </w:p>
    <w:p w14:paraId="3948AA00" w14:textId="77777777" w:rsidR="005111DD" w:rsidRDefault="005111DD" w:rsidP="005111DD">
      <w:pPr>
        <w:rPr>
          <w:sz w:val="28"/>
          <w:szCs w:val="28"/>
        </w:rPr>
      </w:pPr>
      <w:r>
        <w:rPr>
          <w:sz w:val="28"/>
          <w:szCs w:val="28"/>
        </w:rPr>
        <w:t>Beta can be calculated as one of the following:</w:t>
      </w:r>
    </w:p>
    <w:p w14:paraId="33AE9F5D" w14:textId="77777777" w:rsidR="005111DD" w:rsidRDefault="005111DD" w:rsidP="005111DD">
      <w:pPr>
        <w:pStyle w:val="ListParagraph"/>
        <w:numPr>
          <w:ilvl w:val="0"/>
          <w:numId w:val="10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Regression beta (historical beta)</w:t>
      </w:r>
    </w:p>
    <w:p w14:paraId="4D2472B3" w14:textId="77777777" w:rsidR="005111DD" w:rsidRDefault="005111DD" w:rsidP="005111DD">
      <w:pPr>
        <w:pStyle w:val="ListParagraph"/>
        <w:numPr>
          <w:ilvl w:val="0"/>
          <w:numId w:val="10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Fundamental beta (bottom-up beta)</w:t>
      </w:r>
    </w:p>
    <w:p w14:paraId="0A51148C" w14:textId="77777777" w:rsidR="005111DD" w:rsidRDefault="005111DD" w:rsidP="005111DD">
      <w:pPr>
        <w:pStyle w:val="ListParagraph"/>
        <w:numPr>
          <w:ilvl w:val="0"/>
          <w:numId w:val="10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Accounting beta</w:t>
      </w:r>
    </w:p>
    <w:p w14:paraId="638DF854" w14:textId="77777777" w:rsidR="005111DD" w:rsidRDefault="005111DD" w:rsidP="005111DD">
      <w:pPr>
        <w:rPr>
          <w:sz w:val="28"/>
          <w:szCs w:val="28"/>
        </w:rPr>
      </w:pPr>
    </w:p>
    <w:p w14:paraId="587C9491" w14:textId="77777777" w:rsidR="005111DD" w:rsidRDefault="005111DD" w:rsidP="005111DD">
      <w:pPr>
        <w:pStyle w:val="ListParagraph"/>
        <w:numPr>
          <w:ilvl w:val="0"/>
          <w:numId w:val="1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Regression beta</w:t>
      </w:r>
    </w:p>
    <w:p w14:paraId="3E5C67A7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Y = a + </w:t>
      </w:r>
      <w:proofErr w:type="spellStart"/>
      <w:r>
        <w:rPr>
          <w:sz w:val="28"/>
          <w:szCs w:val="28"/>
        </w:rPr>
        <w:t>bX</w:t>
      </w:r>
      <w:proofErr w:type="spellEnd"/>
    </w:p>
    <w:p w14:paraId="7A01377F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a = intercept</w:t>
      </w:r>
    </w:p>
    <w:p w14:paraId="1BBB0E6E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b = slope</w:t>
      </w:r>
    </w:p>
    <w:p w14:paraId="72255F36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Y = dependent variable</w:t>
      </w:r>
    </w:p>
    <w:p w14:paraId="1EC27EE0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X = independent variable</w:t>
      </w:r>
    </w:p>
    <w:p w14:paraId="268A0C5A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E(r) = Rf + b (</w:t>
      </w:r>
      <w:proofErr w:type="gramStart"/>
      <w:r>
        <w:rPr>
          <w:sz w:val="28"/>
          <w:szCs w:val="28"/>
        </w:rPr>
        <w:t>E(</w:t>
      </w:r>
      <w:proofErr w:type="gramEnd"/>
      <w:r>
        <w:rPr>
          <w:sz w:val="28"/>
          <w:szCs w:val="28"/>
        </w:rPr>
        <w:t>rm ) – Rf)</w:t>
      </w:r>
    </w:p>
    <w:p w14:paraId="19089C49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E(r) = Rf+ b E(rm) – b Rf</w:t>
      </w:r>
    </w:p>
    <w:p w14:paraId="7A6049D9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E(r) = Rf – b Rf + b E(rm)</w:t>
      </w:r>
    </w:p>
    <w:p w14:paraId="5AFE05E9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E(r) = Rf (1-b) + b E(rm) Theoretical model</w:t>
      </w:r>
    </w:p>
    <w:p w14:paraId="5E35B40E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Intercept = Rf(1-b)</w:t>
      </w:r>
    </w:p>
    <w:p w14:paraId="4D4952F4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Regression equation:</w:t>
      </w:r>
    </w:p>
    <w:p w14:paraId="11003AA1" w14:textId="77777777" w:rsidR="005111DD" w:rsidRDefault="005111DD" w:rsidP="005111DD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Rj</w:t>
      </w:r>
      <w:proofErr w:type="spellEnd"/>
      <w:r>
        <w:rPr>
          <w:sz w:val="28"/>
          <w:szCs w:val="28"/>
        </w:rPr>
        <w:t xml:space="preserve"> = a + b Rm</w:t>
      </w:r>
    </w:p>
    <w:p w14:paraId="50D5D9C0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Disney example:</w:t>
      </w:r>
    </w:p>
    <w:p w14:paraId="370F7B7C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B = estimated b = 1.25</w:t>
      </w:r>
    </w:p>
    <w:p w14:paraId="68010AA1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SE (b) = 0.1</w:t>
      </w:r>
    </w:p>
    <w:p w14:paraId="0B01A061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67% confidence interval:</w:t>
      </w:r>
    </w:p>
    <w:p w14:paraId="58724D34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[ estimated b – SE(b)*1, estimated b + SE(b)*1]</w:t>
      </w:r>
    </w:p>
    <w:p w14:paraId="3408A4EC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[ 1.25 – (0.1*1), 1.25 + (0.1*1)]</w:t>
      </w:r>
    </w:p>
    <w:p w14:paraId="4AABD431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[1.15,1.35]</w:t>
      </w:r>
    </w:p>
    <w:p w14:paraId="3CF82934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95% confidence interval:</w:t>
      </w:r>
    </w:p>
    <w:p w14:paraId="17517BB9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[ estimated b – SE(b)*2, estimated b +SE(b) *2]</w:t>
      </w:r>
    </w:p>
    <w:p w14:paraId="2C0414CA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[ 1.25 – (0.1*2), 1.25 + (0.1*2)]</w:t>
      </w:r>
    </w:p>
    <w:p w14:paraId="339E6625" w14:textId="77777777" w:rsidR="005111DD" w:rsidRDefault="005111DD" w:rsidP="005111DD">
      <w:pPr>
        <w:ind w:left="360"/>
        <w:rPr>
          <w:sz w:val="28"/>
          <w:szCs w:val="28"/>
        </w:rPr>
      </w:pPr>
      <w:r>
        <w:rPr>
          <w:sz w:val="28"/>
          <w:szCs w:val="28"/>
        </w:rPr>
        <w:t>[1.05,1.45]</w:t>
      </w:r>
    </w:p>
    <w:p w14:paraId="5EC16E55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Determinants of beta:</w:t>
      </w:r>
    </w:p>
    <w:p w14:paraId="3DB2AB5D" w14:textId="77777777" w:rsidR="007D7011" w:rsidRDefault="007D7011" w:rsidP="007D7011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Product type</w:t>
      </w:r>
    </w:p>
    <w:p w14:paraId="0A64EBA0" w14:textId="77777777" w:rsidR="007D7011" w:rsidRDefault="007D7011" w:rsidP="007D7011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Degree of operating leverage</w:t>
      </w:r>
    </w:p>
    <w:p w14:paraId="5CB00E9F" w14:textId="77777777" w:rsidR="007D7011" w:rsidRDefault="007D7011" w:rsidP="007D7011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Degree of financial leverage</w:t>
      </w:r>
    </w:p>
    <w:p w14:paraId="692DDE20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Beta levered = Regression beta = equity beta: Shows the impact of the three determinants of beta which are product type, operating leverage and financial leverage.</w:t>
      </w:r>
    </w:p>
    <w:p w14:paraId="1FAF4ED7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Beta unlevered = asset beta: shows the impact of two determinants of beta which are product type and operating leverage.</w:t>
      </w:r>
    </w:p>
    <w:p w14:paraId="23704016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*Beta levered is a function of beta unlevered.</w:t>
      </w:r>
    </w:p>
    <w:p w14:paraId="24574564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B(L) = B(U) *(1+((1-t) *D/E))</w:t>
      </w:r>
    </w:p>
    <w:p w14:paraId="430DC60D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B(L) &gt;= B(U)</w:t>
      </w:r>
    </w:p>
    <w:p w14:paraId="0273A776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B(L) = B(U) if D/E = 0 (No financial leverage)</w:t>
      </w:r>
    </w:p>
    <w:p w14:paraId="29EBF8F7" w14:textId="77777777" w:rsidR="007D7011" w:rsidRDefault="007D7011" w:rsidP="007D7011">
      <w:pPr>
        <w:rPr>
          <w:sz w:val="28"/>
          <w:szCs w:val="28"/>
        </w:rPr>
      </w:pPr>
    </w:p>
    <w:p w14:paraId="5CBADDD1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Example:</w:t>
      </w:r>
    </w:p>
    <w:p w14:paraId="07DC93B7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Disney</w:t>
      </w:r>
    </w:p>
    <w:p w14:paraId="341B7F77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B(L) = 1.25</w:t>
      </w:r>
    </w:p>
    <w:p w14:paraId="1DF5C39C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Average debt to equity ratio = 19.44%</w:t>
      </w:r>
    </w:p>
    <w:p w14:paraId="785E072B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Marginal tax rate = 36.1%</w:t>
      </w:r>
    </w:p>
    <w:p w14:paraId="4A45F21C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B(U) =?</w:t>
      </w:r>
    </w:p>
    <w:p w14:paraId="7865EED1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B(L) = B(U) *(1+((1-t) *D/E))</w:t>
      </w:r>
    </w:p>
    <w:p w14:paraId="7987AF2C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1.25 = B(U) * (1+((1-0.361) *0.1944))</w:t>
      </w:r>
    </w:p>
    <w:p w14:paraId="655836E0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1.25 = B(U) * 1.124</w:t>
      </w:r>
    </w:p>
    <w:p w14:paraId="043E0E03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B(U) = 1.25/1.124 = 1.11</w:t>
      </w:r>
    </w:p>
    <w:p w14:paraId="5BAC4C60" w14:textId="77777777" w:rsidR="007D7011" w:rsidRDefault="007D7011" w:rsidP="007D7011">
      <w:pPr>
        <w:rPr>
          <w:sz w:val="28"/>
          <w:szCs w:val="28"/>
        </w:rPr>
      </w:pPr>
    </w:p>
    <w:p w14:paraId="7BFADD0E" w14:textId="77777777" w:rsidR="007D7011" w:rsidRDefault="007D7011" w:rsidP="007D7011">
      <w:pPr>
        <w:rPr>
          <w:sz w:val="28"/>
          <w:szCs w:val="28"/>
        </w:rPr>
      </w:pPr>
    </w:p>
    <w:p w14:paraId="61FF6EA6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Effect of financial leverage on beta:</w:t>
      </w:r>
    </w:p>
    <w:p w14:paraId="1F44CD38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Example:</w:t>
      </w:r>
    </w:p>
    <w:p w14:paraId="2D819AF0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Disney</w:t>
      </w:r>
    </w:p>
    <w:p w14:paraId="6021A880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Debt to capital = 0</w:t>
      </w:r>
    </w:p>
    <w:p w14:paraId="064A2300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D/E = 0</w:t>
      </w:r>
    </w:p>
    <w:p w14:paraId="652D6B13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B(U) = B(L) = 1.11</w:t>
      </w:r>
    </w:p>
    <w:p w14:paraId="1A719AF6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If debt to capital = 10%</w:t>
      </w:r>
    </w:p>
    <w:p w14:paraId="135287CB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B(L) =?</w:t>
      </w:r>
    </w:p>
    <w:p w14:paraId="6030219A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 xml:space="preserve">Capital = </w:t>
      </w:r>
      <w:proofErr w:type="spellStart"/>
      <w:r>
        <w:rPr>
          <w:sz w:val="28"/>
          <w:szCs w:val="28"/>
        </w:rPr>
        <w:t>Vd+Ve</w:t>
      </w:r>
      <w:proofErr w:type="spellEnd"/>
    </w:p>
    <w:p w14:paraId="31860D41" w14:textId="77777777" w:rsidR="007D7011" w:rsidRDefault="007D7011" w:rsidP="007D70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Vd</w:t>
      </w:r>
      <w:proofErr w:type="spellEnd"/>
      <w:r>
        <w:rPr>
          <w:sz w:val="28"/>
          <w:szCs w:val="28"/>
        </w:rPr>
        <w:t>/(</w:t>
      </w:r>
      <w:proofErr w:type="spellStart"/>
      <w:r>
        <w:rPr>
          <w:sz w:val="28"/>
          <w:szCs w:val="28"/>
        </w:rPr>
        <w:t>Vd+Ve</w:t>
      </w:r>
      <w:proofErr w:type="spellEnd"/>
      <w:r>
        <w:rPr>
          <w:sz w:val="28"/>
          <w:szCs w:val="28"/>
        </w:rPr>
        <w:t>) = 10%</w:t>
      </w:r>
    </w:p>
    <w:p w14:paraId="7EB73733" w14:textId="77777777" w:rsidR="007D7011" w:rsidRDefault="007D7011" w:rsidP="007D70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Vd</w:t>
      </w:r>
      <w:proofErr w:type="spellEnd"/>
      <w:r>
        <w:rPr>
          <w:sz w:val="28"/>
          <w:szCs w:val="28"/>
        </w:rPr>
        <w:t>/(</w:t>
      </w:r>
      <w:proofErr w:type="spellStart"/>
      <w:r>
        <w:rPr>
          <w:sz w:val="28"/>
          <w:szCs w:val="28"/>
        </w:rPr>
        <w:t>Vd+Ve</w:t>
      </w:r>
      <w:proofErr w:type="spellEnd"/>
      <w:r>
        <w:rPr>
          <w:sz w:val="28"/>
          <w:szCs w:val="28"/>
        </w:rPr>
        <w:t>) = 10/100</w:t>
      </w:r>
    </w:p>
    <w:p w14:paraId="55CD8F65" w14:textId="77777777" w:rsidR="007D7011" w:rsidRDefault="007D7011" w:rsidP="007D70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Vd</w:t>
      </w:r>
      <w:proofErr w:type="spellEnd"/>
      <w:r>
        <w:rPr>
          <w:sz w:val="28"/>
          <w:szCs w:val="28"/>
        </w:rPr>
        <w:t xml:space="preserve"> = 10</w:t>
      </w:r>
    </w:p>
    <w:p w14:paraId="4A02F6E0" w14:textId="77777777" w:rsidR="007D7011" w:rsidRDefault="007D7011" w:rsidP="007D70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= 100 – 10 = 90</w:t>
      </w:r>
    </w:p>
    <w:p w14:paraId="6EC5B967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D/E = 10/90 = 0.1111 = 11.11%</w:t>
      </w:r>
    </w:p>
    <w:p w14:paraId="32668FF1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B(L) = B(U) *(1+((1-t) *D/E))</w:t>
      </w:r>
    </w:p>
    <w:p w14:paraId="23ACDD34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B(L) = 1.11 *(1+(1-0.361) *0.1111)) = 1.19</w:t>
      </w:r>
    </w:p>
    <w:p w14:paraId="39AEE6C3" w14:textId="77777777" w:rsidR="007D7011" w:rsidRDefault="007D7011" w:rsidP="007D7011">
      <w:pPr>
        <w:rPr>
          <w:sz w:val="28"/>
          <w:szCs w:val="28"/>
        </w:rPr>
      </w:pPr>
    </w:p>
    <w:p w14:paraId="05D79CA3" w14:textId="77777777" w:rsidR="007D7011" w:rsidRDefault="007D7011" w:rsidP="007D7011">
      <w:pPr>
        <w:rPr>
          <w:sz w:val="28"/>
          <w:szCs w:val="28"/>
        </w:rPr>
      </w:pPr>
    </w:p>
    <w:p w14:paraId="3BA0CBDE" w14:textId="77777777" w:rsidR="007D7011" w:rsidRDefault="007D7011" w:rsidP="007D7011">
      <w:pPr>
        <w:rPr>
          <w:sz w:val="28"/>
          <w:szCs w:val="28"/>
        </w:rPr>
      </w:pPr>
    </w:p>
    <w:p w14:paraId="22B9D566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Properties of beta:</w:t>
      </w:r>
    </w:p>
    <w:p w14:paraId="4E3C640C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Beta could be a weighted average.</w:t>
      </w:r>
    </w:p>
    <w:p w14:paraId="7DD710D3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Example:</w:t>
      </w:r>
    </w:p>
    <w:p w14:paraId="3EAD6125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Calculate beta for portfolio V?</w:t>
      </w:r>
    </w:p>
    <w:p w14:paraId="1C7490E6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Asset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proportion(weight)</w:t>
      </w:r>
    </w:p>
    <w:p w14:paraId="3EE793D5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20%</w:t>
      </w:r>
    </w:p>
    <w:p w14:paraId="551F28C5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50%</w:t>
      </w:r>
    </w:p>
    <w:p w14:paraId="276BF7F7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0.8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30%</w:t>
      </w:r>
    </w:p>
    <w:p w14:paraId="741495DF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Beta of the portfolio = the sum of weights*beta for each asset = weighted average</w:t>
      </w:r>
    </w:p>
    <w:p w14:paraId="54C66F5E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 xml:space="preserve">Beta </w:t>
      </w:r>
      <w:proofErr w:type="gramStart"/>
      <w:r>
        <w:rPr>
          <w:sz w:val="28"/>
          <w:szCs w:val="28"/>
        </w:rPr>
        <w:t>( portfolio</w:t>
      </w:r>
      <w:proofErr w:type="gramEnd"/>
      <w:r>
        <w:rPr>
          <w:sz w:val="28"/>
          <w:szCs w:val="28"/>
        </w:rPr>
        <w:t xml:space="preserve"> V) = 1.5*0.2+1*0.5+0.8*0.3 = 0.3+0.5+0.24= 1.04</w:t>
      </w:r>
    </w:p>
    <w:p w14:paraId="5BAB3D97" w14:textId="77777777" w:rsidR="007D7011" w:rsidRDefault="007D7011" w:rsidP="007D7011">
      <w:pPr>
        <w:rPr>
          <w:sz w:val="28"/>
          <w:szCs w:val="28"/>
        </w:rPr>
      </w:pPr>
    </w:p>
    <w:p w14:paraId="5366BEE5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Calculating beta for a combined company:</w:t>
      </w:r>
    </w:p>
    <w:p w14:paraId="27B62664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Example:</w:t>
      </w:r>
    </w:p>
    <w:p w14:paraId="11EBA3F2" w14:textId="77777777" w:rsidR="007D7011" w:rsidRDefault="007D7011" w:rsidP="007D7011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Disney</w:t>
      </w:r>
    </w:p>
    <w:p w14:paraId="17FD37AF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B(L) = 1.15</w:t>
      </w:r>
    </w:p>
    <w:p w14:paraId="684DF3F6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Debt = $3,186m</w:t>
      </w:r>
    </w:p>
    <w:p w14:paraId="119517D6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Equity = $31,100 m</w:t>
      </w:r>
    </w:p>
    <w:p w14:paraId="1FC01CB3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Firm value = debt + equity = 3,186 m + 31,100 m = $34,286 m</w:t>
      </w:r>
    </w:p>
    <w:p w14:paraId="2819BC18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D/E = 3,186 m / 31,100 m = 0.1 =10%</w:t>
      </w:r>
    </w:p>
    <w:p w14:paraId="7E51BFFA" w14:textId="77777777" w:rsidR="007D7011" w:rsidRDefault="007D7011" w:rsidP="007D7011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Capital Cities</w:t>
      </w:r>
    </w:p>
    <w:p w14:paraId="213EE32B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B(L) = 0.95</w:t>
      </w:r>
    </w:p>
    <w:p w14:paraId="049D9A27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Debt = $615 m</w:t>
      </w:r>
    </w:p>
    <w:p w14:paraId="2D2F801E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Equity = $18,500 m</w:t>
      </w:r>
    </w:p>
    <w:p w14:paraId="1252D059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Firm value = 615 m + 18,500 m = $19,115 m</w:t>
      </w:r>
    </w:p>
    <w:p w14:paraId="0E0FAAD2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D/E = 615 </w:t>
      </w:r>
      <w:proofErr w:type="gramStart"/>
      <w:r>
        <w:rPr>
          <w:sz w:val="28"/>
          <w:szCs w:val="28"/>
        </w:rPr>
        <w:t>m  /</w:t>
      </w:r>
      <w:proofErr w:type="gramEnd"/>
      <w:r>
        <w:rPr>
          <w:sz w:val="28"/>
          <w:szCs w:val="28"/>
        </w:rPr>
        <w:t xml:space="preserve"> 18,500 m = 0.03 = 3%</w:t>
      </w:r>
    </w:p>
    <w:p w14:paraId="0A18EE85" w14:textId="77777777" w:rsidR="007D7011" w:rsidRDefault="007D7011" w:rsidP="007D7011">
      <w:pPr>
        <w:rPr>
          <w:sz w:val="28"/>
          <w:szCs w:val="28"/>
        </w:rPr>
      </w:pPr>
    </w:p>
    <w:p w14:paraId="79830894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Step 1: calculate beta unlevered for each company.</w:t>
      </w:r>
    </w:p>
    <w:p w14:paraId="32ED12AC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Disney:</w:t>
      </w:r>
    </w:p>
    <w:p w14:paraId="4BF22288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B(U) =?</w:t>
      </w:r>
    </w:p>
    <w:p w14:paraId="23239147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B(L) = B(U) * (1+((1-</w:t>
      </w:r>
      <w:proofErr w:type="gramStart"/>
      <w:r>
        <w:rPr>
          <w:sz w:val="28"/>
          <w:szCs w:val="28"/>
        </w:rPr>
        <w:t>t)*</w:t>
      </w:r>
      <w:proofErr w:type="gramEnd"/>
      <w:r>
        <w:rPr>
          <w:sz w:val="28"/>
          <w:szCs w:val="28"/>
        </w:rPr>
        <w:t>D/E))</w:t>
      </w:r>
    </w:p>
    <w:p w14:paraId="26890A6A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1.15 = B(U) *(1+((1-0.</w:t>
      </w:r>
      <w:proofErr w:type="gramStart"/>
      <w:r>
        <w:rPr>
          <w:sz w:val="28"/>
          <w:szCs w:val="28"/>
        </w:rPr>
        <w:t>361)*</w:t>
      </w:r>
      <w:proofErr w:type="gramEnd"/>
      <w:r>
        <w:rPr>
          <w:sz w:val="28"/>
          <w:szCs w:val="28"/>
        </w:rPr>
        <w:t xml:space="preserve">0.1)) </w:t>
      </w:r>
    </w:p>
    <w:p w14:paraId="72615221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1.15 = B(U)*1.0639</w:t>
      </w:r>
    </w:p>
    <w:p w14:paraId="1A98C316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B(U) = 1.15/1.0639 = 1.08</w:t>
      </w:r>
    </w:p>
    <w:p w14:paraId="7180E9A6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Capital Cities:</w:t>
      </w:r>
    </w:p>
    <w:p w14:paraId="79906A28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B(U) =?</w:t>
      </w:r>
    </w:p>
    <w:p w14:paraId="34456D41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B(L) = B(U) * (1+((1-t) *D/E))</w:t>
      </w:r>
    </w:p>
    <w:p w14:paraId="667D1FAB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0.95 = B(U) *(1+((1-0.361) *0.03))</w:t>
      </w:r>
    </w:p>
    <w:p w14:paraId="6934C0C7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B(U) = 0.93</w:t>
      </w:r>
    </w:p>
    <w:p w14:paraId="27D49472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Step 2: calculate the unlevered beta for the combined company (weighted average)</w:t>
      </w:r>
    </w:p>
    <w:p w14:paraId="214FA073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B(U) (Disney) = 1.08</w:t>
      </w:r>
    </w:p>
    <w:p w14:paraId="06CB16C0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B(U) (Capital Cities) = 0.93</w:t>
      </w:r>
    </w:p>
    <w:p w14:paraId="3834755A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Combined firm value = $34,286 m + 19,115 m =$ 53,401 m</w:t>
      </w:r>
    </w:p>
    <w:p w14:paraId="4F86E0FA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B(U) (Combined Company) = ((1.08 * 34,286m /53,401m) + (0.93 * 19,115 m/53,401 m)) = 1.022</w:t>
      </w:r>
    </w:p>
    <w:p w14:paraId="0471A426" w14:textId="77777777" w:rsidR="000F2FD6" w:rsidRDefault="000F2FD6" w:rsidP="007D7011">
      <w:pPr>
        <w:rPr>
          <w:sz w:val="28"/>
          <w:szCs w:val="28"/>
        </w:rPr>
      </w:pPr>
    </w:p>
    <w:p w14:paraId="16B30AAB" w14:textId="77777777" w:rsidR="000F2FD6" w:rsidRDefault="000F2FD6" w:rsidP="007D7011">
      <w:pPr>
        <w:rPr>
          <w:sz w:val="28"/>
          <w:szCs w:val="28"/>
        </w:rPr>
      </w:pPr>
    </w:p>
    <w:p w14:paraId="6DACF2D2" w14:textId="77777777" w:rsidR="007D7011" w:rsidRDefault="007D7011" w:rsidP="007D7011">
      <w:pPr>
        <w:rPr>
          <w:sz w:val="28"/>
          <w:szCs w:val="28"/>
        </w:rPr>
      </w:pPr>
    </w:p>
    <w:p w14:paraId="1EEC650B" w14:textId="77777777" w:rsidR="007D7011" w:rsidRDefault="007D7011" w:rsidP="007D7011">
      <w:pPr>
        <w:rPr>
          <w:sz w:val="28"/>
          <w:szCs w:val="28"/>
        </w:rPr>
      </w:pPr>
    </w:p>
    <w:p w14:paraId="6DED091F" w14:textId="77777777" w:rsidR="007D7011" w:rsidRDefault="007D7011" w:rsidP="007D7011">
      <w:pPr>
        <w:rPr>
          <w:sz w:val="28"/>
          <w:szCs w:val="28"/>
        </w:rPr>
      </w:pPr>
    </w:p>
    <w:p w14:paraId="3983D7F5" w14:textId="77777777" w:rsidR="007D7011" w:rsidRDefault="007D7011" w:rsidP="007D7011">
      <w:pPr>
        <w:rPr>
          <w:sz w:val="28"/>
          <w:szCs w:val="28"/>
        </w:rPr>
      </w:pPr>
    </w:p>
    <w:p w14:paraId="1200A8D9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Step 3: calculate beta levered for the combined company under 3 scenarios</w:t>
      </w:r>
    </w:p>
    <w:p w14:paraId="3E5A5450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S1: If Disney bought Capital Cities with all equity</w:t>
      </w:r>
    </w:p>
    <w:p w14:paraId="2A6165D8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 xml:space="preserve">Disney (pre) </w:t>
      </w:r>
    </w:p>
    <w:p w14:paraId="758CCEB5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 xml:space="preserve">Assets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Liabilities + owners’ equity</w:t>
      </w:r>
    </w:p>
    <w:p w14:paraId="35E2DB48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Debt= $3,186 m</w:t>
      </w:r>
    </w:p>
    <w:p w14:paraId="5B0337CA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Equity = $31,100 m</w:t>
      </w:r>
    </w:p>
    <w:p w14:paraId="25802A09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Value = $3,186 m + 31,100 m =$ 34,286 m</w:t>
      </w:r>
    </w:p>
    <w:p w14:paraId="40D95317" w14:textId="77777777" w:rsidR="007D7011" w:rsidRDefault="007D7011" w:rsidP="007D7011">
      <w:pPr>
        <w:rPr>
          <w:sz w:val="28"/>
          <w:szCs w:val="28"/>
        </w:rPr>
      </w:pPr>
    </w:p>
    <w:p w14:paraId="6C557F8E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Capital Cities (pre)</w:t>
      </w:r>
      <w:r>
        <w:rPr>
          <w:sz w:val="28"/>
          <w:szCs w:val="28"/>
        </w:rPr>
        <w:tab/>
      </w:r>
    </w:p>
    <w:p w14:paraId="270B6180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 xml:space="preserve">Assets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Liabilities + owners’ equity</w:t>
      </w:r>
    </w:p>
    <w:p w14:paraId="7AA8292A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Debt = $615 m</w:t>
      </w:r>
    </w:p>
    <w:p w14:paraId="20401CE8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Equity = $ 18,500 m</w:t>
      </w:r>
    </w:p>
    <w:p w14:paraId="56A1B271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Value = 615 m + 18,500 m = $ 19,115 m</w:t>
      </w:r>
    </w:p>
    <w:p w14:paraId="144781CE" w14:textId="77777777" w:rsidR="007D7011" w:rsidRDefault="007D7011" w:rsidP="007D7011">
      <w:pPr>
        <w:rPr>
          <w:sz w:val="28"/>
          <w:szCs w:val="28"/>
        </w:rPr>
      </w:pPr>
    </w:p>
    <w:p w14:paraId="164B6CC4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Disney + CC (combined)</w:t>
      </w:r>
    </w:p>
    <w:p w14:paraId="66986621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 xml:space="preserve">Assets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Liabilities + owners’ equity</w:t>
      </w:r>
    </w:p>
    <w:p w14:paraId="7F92F266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Debt = 3,186 m + 615 m = $3,801 m</w:t>
      </w:r>
    </w:p>
    <w:p w14:paraId="436A4145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Equity = 31,100 m + 18,500 m = $ 49,600 m</w:t>
      </w:r>
    </w:p>
    <w:p w14:paraId="5E56C49D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 xml:space="preserve"> B(L) = B(U) * (1+((1-</w:t>
      </w:r>
      <w:proofErr w:type="gramStart"/>
      <w:r>
        <w:rPr>
          <w:sz w:val="28"/>
          <w:szCs w:val="28"/>
        </w:rPr>
        <w:t>t)*</w:t>
      </w:r>
      <w:proofErr w:type="gramEnd"/>
      <w:r>
        <w:rPr>
          <w:sz w:val="28"/>
          <w:szCs w:val="28"/>
        </w:rPr>
        <w:t>D/E))</w:t>
      </w:r>
    </w:p>
    <w:p w14:paraId="41C19EFD" w14:textId="77777777" w:rsidR="007D7011" w:rsidRDefault="007D7011" w:rsidP="007D701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B(</w:t>
      </w:r>
      <w:proofErr w:type="gramEnd"/>
      <w:r>
        <w:rPr>
          <w:sz w:val="28"/>
          <w:szCs w:val="28"/>
        </w:rPr>
        <w:t>L ) = 1.022 *(1+((1-0.361)*3,801m/49,600m)) = 1.07</w:t>
      </w:r>
    </w:p>
    <w:p w14:paraId="3BFD3597" w14:textId="77777777" w:rsidR="007D7011" w:rsidRDefault="007D7011" w:rsidP="007D7011">
      <w:pPr>
        <w:rPr>
          <w:sz w:val="28"/>
          <w:szCs w:val="28"/>
        </w:rPr>
      </w:pPr>
    </w:p>
    <w:p w14:paraId="7BFDA7FC" w14:textId="77777777" w:rsidR="007D7011" w:rsidRDefault="007D7011" w:rsidP="007D7011">
      <w:pPr>
        <w:rPr>
          <w:sz w:val="28"/>
          <w:szCs w:val="28"/>
        </w:rPr>
      </w:pPr>
    </w:p>
    <w:p w14:paraId="4D226F59" w14:textId="77777777" w:rsidR="007D7011" w:rsidRDefault="007D7011" w:rsidP="007D7011">
      <w:pPr>
        <w:rPr>
          <w:sz w:val="28"/>
          <w:szCs w:val="28"/>
        </w:rPr>
      </w:pPr>
    </w:p>
    <w:p w14:paraId="3D168C76" w14:textId="77777777" w:rsidR="007D7011" w:rsidRDefault="007D7011" w:rsidP="007D7011">
      <w:pPr>
        <w:rPr>
          <w:sz w:val="28"/>
          <w:szCs w:val="28"/>
        </w:rPr>
      </w:pPr>
    </w:p>
    <w:p w14:paraId="2517709F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S2: If Disney bought Capital Cities with all debt.</w:t>
      </w:r>
    </w:p>
    <w:p w14:paraId="0F4850DE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 xml:space="preserve">Disney (pre) </w:t>
      </w:r>
    </w:p>
    <w:p w14:paraId="6453049A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 xml:space="preserve">Assets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Liabilities + owners’ equity</w:t>
      </w:r>
    </w:p>
    <w:p w14:paraId="5FE46B60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Debt= $3,186 m</w:t>
      </w:r>
    </w:p>
    <w:p w14:paraId="58F81D23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Equity = $31,100 m</w:t>
      </w:r>
    </w:p>
    <w:p w14:paraId="4182AAB2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Value = $3,186 m + 31,100 m =$ 34,286 m</w:t>
      </w:r>
    </w:p>
    <w:p w14:paraId="4CDB467B" w14:textId="77777777" w:rsidR="007D7011" w:rsidRDefault="007D7011" w:rsidP="007D7011">
      <w:pPr>
        <w:rPr>
          <w:sz w:val="28"/>
          <w:szCs w:val="28"/>
        </w:rPr>
      </w:pPr>
    </w:p>
    <w:p w14:paraId="132BB208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Capital Cities (pre)</w:t>
      </w:r>
      <w:r>
        <w:rPr>
          <w:sz w:val="28"/>
          <w:szCs w:val="28"/>
        </w:rPr>
        <w:tab/>
      </w:r>
    </w:p>
    <w:p w14:paraId="0E598C1D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 xml:space="preserve">Assets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Liabilities + owners’ equity</w:t>
      </w:r>
    </w:p>
    <w:p w14:paraId="1C60F8A6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Debt = $615 m</w:t>
      </w:r>
    </w:p>
    <w:p w14:paraId="4F2FB00D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Equity = $ 18,500 m</w:t>
      </w:r>
    </w:p>
    <w:p w14:paraId="7381C1F4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Value = 615 m + 18,500 m = $ 19,115 m</w:t>
      </w:r>
    </w:p>
    <w:p w14:paraId="53FAA8AC" w14:textId="77777777" w:rsidR="007D7011" w:rsidRDefault="007D7011" w:rsidP="007D7011">
      <w:pPr>
        <w:rPr>
          <w:sz w:val="28"/>
          <w:szCs w:val="28"/>
        </w:rPr>
      </w:pPr>
    </w:p>
    <w:p w14:paraId="5225B237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Disney + CC (combined)</w:t>
      </w:r>
    </w:p>
    <w:p w14:paraId="0B32B8C2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 xml:space="preserve">Assets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Liabilities + owners’ equity</w:t>
      </w:r>
    </w:p>
    <w:p w14:paraId="33E6969C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Debt = 615 m + 3,186 m + 18,500 m = 22,301 m</w:t>
      </w:r>
    </w:p>
    <w:p w14:paraId="302CB7FD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Equity = $31,100 m</w:t>
      </w:r>
    </w:p>
    <w:p w14:paraId="3E9B2C2B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B(L) = B(U) * (1+((1-t) *D/E))</w:t>
      </w:r>
    </w:p>
    <w:p w14:paraId="61FA3D7E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B(L) = 1.022 *(1+((1-0.361) *22,301m/31,100m)) = 1.49</w:t>
      </w:r>
    </w:p>
    <w:p w14:paraId="5815FCBD" w14:textId="77777777" w:rsidR="007D7011" w:rsidRDefault="007D7011" w:rsidP="007D7011">
      <w:pPr>
        <w:rPr>
          <w:sz w:val="28"/>
          <w:szCs w:val="28"/>
        </w:rPr>
      </w:pPr>
    </w:p>
    <w:p w14:paraId="5E8DC310" w14:textId="77777777" w:rsidR="007D7011" w:rsidRDefault="007D7011" w:rsidP="007D7011">
      <w:pPr>
        <w:rPr>
          <w:sz w:val="28"/>
          <w:szCs w:val="28"/>
        </w:rPr>
      </w:pPr>
    </w:p>
    <w:p w14:paraId="7F8125EF" w14:textId="77777777" w:rsidR="007D7011" w:rsidRDefault="007D7011" w:rsidP="007D7011">
      <w:pPr>
        <w:rPr>
          <w:sz w:val="28"/>
          <w:szCs w:val="28"/>
        </w:rPr>
      </w:pPr>
    </w:p>
    <w:p w14:paraId="18993BF6" w14:textId="77777777" w:rsidR="007D7011" w:rsidRDefault="007D7011" w:rsidP="007D7011">
      <w:pPr>
        <w:rPr>
          <w:sz w:val="28"/>
          <w:szCs w:val="28"/>
        </w:rPr>
      </w:pPr>
    </w:p>
    <w:p w14:paraId="499E02D7" w14:textId="77777777" w:rsidR="007D7011" w:rsidRDefault="007D7011" w:rsidP="007D7011">
      <w:pPr>
        <w:rPr>
          <w:sz w:val="28"/>
          <w:szCs w:val="28"/>
        </w:rPr>
      </w:pPr>
    </w:p>
    <w:p w14:paraId="4DDFCDF8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S3: If Disney used a mix of debt and equity to buy Capital Cities.</w:t>
      </w:r>
    </w:p>
    <w:p w14:paraId="1DED7119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Debt = $10 billion</w:t>
      </w:r>
    </w:p>
    <w:p w14:paraId="391882EE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The rest was all equity</w:t>
      </w:r>
    </w:p>
    <w:p w14:paraId="7C63BCCC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 xml:space="preserve">Disney (pre) </w:t>
      </w:r>
    </w:p>
    <w:p w14:paraId="194EE43C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 xml:space="preserve">Assets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Liabilities + owners’ equity</w:t>
      </w:r>
    </w:p>
    <w:p w14:paraId="02968AAC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Debt= $3,186 m</w:t>
      </w:r>
    </w:p>
    <w:p w14:paraId="645296CA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Equity = $31,100 m</w:t>
      </w:r>
    </w:p>
    <w:p w14:paraId="4F6FA6F7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Value = $3,186 m + 31,100 m =$ 34,286 m</w:t>
      </w:r>
    </w:p>
    <w:p w14:paraId="09652B93" w14:textId="77777777" w:rsidR="007D7011" w:rsidRDefault="007D7011" w:rsidP="007D7011">
      <w:pPr>
        <w:rPr>
          <w:sz w:val="28"/>
          <w:szCs w:val="28"/>
        </w:rPr>
      </w:pPr>
    </w:p>
    <w:p w14:paraId="094551B7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Capital Cities (pre)</w:t>
      </w:r>
      <w:r>
        <w:rPr>
          <w:sz w:val="28"/>
          <w:szCs w:val="28"/>
        </w:rPr>
        <w:tab/>
      </w:r>
    </w:p>
    <w:p w14:paraId="435C8C82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 xml:space="preserve">Assets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Liabilities + owners’ equity</w:t>
      </w:r>
    </w:p>
    <w:p w14:paraId="50872573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Debt = $615 m</w:t>
      </w:r>
    </w:p>
    <w:p w14:paraId="6BB49EE4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Equity = $ 18,500 m</w:t>
      </w:r>
    </w:p>
    <w:p w14:paraId="0B40832C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Value = 615 m + 18,500 m = $ 19,115 m</w:t>
      </w:r>
    </w:p>
    <w:p w14:paraId="44F4E9A7" w14:textId="77777777" w:rsidR="007D7011" w:rsidRDefault="007D7011" w:rsidP="007D7011">
      <w:pPr>
        <w:rPr>
          <w:sz w:val="28"/>
          <w:szCs w:val="28"/>
        </w:rPr>
      </w:pPr>
    </w:p>
    <w:p w14:paraId="02B48E21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Disney + CC (combined)</w:t>
      </w:r>
    </w:p>
    <w:p w14:paraId="63BD2F06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 xml:space="preserve">Assets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Liabilities + owners’ equity</w:t>
      </w:r>
    </w:p>
    <w:p w14:paraId="6BC1EB5F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Debt = 615m + 3,186 m + 10,000 m = $13,801 m </w:t>
      </w:r>
    </w:p>
    <w:p w14:paraId="096F8577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Equity = 31,100 m + 8,500 m (18,500 m -10,000m) = </w:t>
      </w:r>
    </w:p>
    <w:p w14:paraId="165FD3B7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$39,600m</w:t>
      </w:r>
    </w:p>
    <w:p w14:paraId="7549D0C5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B(L) = B(U) * (1+((1-t) *D/E))</w:t>
      </w:r>
    </w:p>
    <w:p w14:paraId="2BDB05BC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B(L) = 1.022*(1+((1-0.361) *13,801m/39,600m)) = 1.25</w:t>
      </w:r>
    </w:p>
    <w:p w14:paraId="0C77D3FE" w14:textId="77777777" w:rsidR="007D7011" w:rsidRDefault="007D7011" w:rsidP="007D7011">
      <w:pPr>
        <w:rPr>
          <w:sz w:val="28"/>
          <w:szCs w:val="28"/>
        </w:rPr>
      </w:pPr>
    </w:p>
    <w:p w14:paraId="6C0C70D1" w14:textId="77777777" w:rsidR="007D7011" w:rsidRDefault="007D7011" w:rsidP="007D7011">
      <w:pPr>
        <w:rPr>
          <w:sz w:val="28"/>
          <w:szCs w:val="28"/>
        </w:rPr>
      </w:pPr>
    </w:p>
    <w:p w14:paraId="3450EEF3" w14:textId="77777777" w:rsidR="007D7011" w:rsidRDefault="007D7011" w:rsidP="007D7011">
      <w:pPr>
        <w:rPr>
          <w:sz w:val="28"/>
          <w:szCs w:val="28"/>
        </w:rPr>
      </w:pPr>
      <w:r>
        <w:rPr>
          <w:sz w:val="28"/>
          <w:szCs w:val="28"/>
        </w:rPr>
        <w:t>In order to calculate bottom-up beta we do the following:</w:t>
      </w:r>
    </w:p>
    <w:p w14:paraId="1FEB9ED8" w14:textId="77777777" w:rsidR="007D7011" w:rsidRDefault="007D7011" w:rsidP="007D7011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Determine the firm’s business divisions.</w:t>
      </w:r>
    </w:p>
    <w:p w14:paraId="2D3991A5" w14:textId="77777777" w:rsidR="007D7011" w:rsidRPr="005168F1" w:rsidRDefault="007D7011" w:rsidP="007D7011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For each business division we should do the following steps: </w:t>
      </w:r>
    </w:p>
    <w:p w14:paraId="1495443B" w14:textId="77777777" w:rsidR="007D7011" w:rsidRDefault="007D7011" w:rsidP="007D701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Find comparable firms (sample size). The more firms the better.</w:t>
      </w:r>
    </w:p>
    <w:p w14:paraId="3D674461" w14:textId="77777777" w:rsidR="007D7011" w:rsidRDefault="007D7011" w:rsidP="007D701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Get levered beta (regression beta) for each firm of the comparable firms.</w:t>
      </w:r>
    </w:p>
    <w:p w14:paraId="3DB718E0" w14:textId="77777777" w:rsidR="007D7011" w:rsidRDefault="007D7011" w:rsidP="007D701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Calculate the average(mean) and the median of the levered beta.</w:t>
      </w:r>
    </w:p>
    <w:p w14:paraId="344228D6" w14:textId="77777777" w:rsidR="007D7011" w:rsidRDefault="007D7011" w:rsidP="007D701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Collect data on equity and debt for each of the comparable firms.</w:t>
      </w:r>
    </w:p>
    <w:p w14:paraId="69255CF3" w14:textId="77777777" w:rsidR="007D7011" w:rsidRDefault="007D7011" w:rsidP="007D701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Calculate debt to equity ratio for each of the comparable firms.</w:t>
      </w:r>
    </w:p>
    <w:p w14:paraId="596BD3DB" w14:textId="77777777" w:rsidR="007D7011" w:rsidRDefault="007D7011" w:rsidP="007D701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Calculate the average(mean) and the median of the debt to equity ratio</w:t>
      </w:r>
    </w:p>
    <w:p w14:paraId="18AB62E2" w14:textId="77777777" w:rsidR="007D7011" w:rsidRDefault="007D7011" w:rsidP="007D701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Calculate the average tax rate or the median.</w:t>
      </w:r>
    </w:p>
    <w:p w14:paraId="01FD4847" w14:textId="77777777" w:rsidR="007D7011" w:rsidRDefault="007D7011" w:rsidP="007D7011">
      <w:pPr>
        <w:pStyle w:val="ListParagraph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Unlever</w:t>
      </w:r>
      <w:proofErr w:type="spellEnd"/>
      <w:r>
        <w:rPr>
          <w:sz w:val="28"/>
          <w:szCs w:val="28"/>
        </w:rPr>
        <w:t xml:space="preserve"> the beta:  B(L) = B(U) * (1+((1-t) *D/E))</w:t>
      </w:r>
    </w:p>
    <w:p w14:paraId="6CCA8CE7" w14:textId="77777777" w:rsidR="007D7011" w:rsidRDefault="007D7011" w:rsidP="007D7011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1.24 = B(U)*(1+((1-0.4) *0.2706)) </w:t>
      </w:r>
    </w:p>
    <w:p w14:paraId="318C7434" w14:textId="77777777" w:rsidR="007D7011" w:rsidRDefault="007D7011" w:rsidP="007D7011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B(U) = 1.06</w:t>
      </w:r>
    </w:p>
    <w:p w14:paraId="7452CA3A" w14:textId="77777777" w:rsidR="007D7011" w:rsidRDefault="007D7011" w:rsidP="007D701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Calculate B(U) for all the firm’s operation.</w:t>
      </w:r>
    </w:p>
    <w:p w14:paraId="2724FD05" w14:textId="77777777" w:rsidR="007D7011" w:rsidRDefault="007D7011" w:rsidP="007D701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B(U) (all business divisions/operations) = the sum of weight for each division * B(U) for each division</w:t>
      </w:r>
    </w:p>
    <w:p w14:paraId="510B7CA9" w14:textId="77777777" w:rsidR="007D7011" w:rsidRDefault="007D7011" w:rsidP="007D701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Weight for each division = Revenue from each division/total revenues.</w:t>
      </w:r>
    </w:p>
    <w:p w14:paraId="40BA430D" w14:textId="77777777" w:rsidR="007D7011" w:rsidRDefault="007D7011" w:rsidP="007D701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Weight for each division = value of each division/total firm value.</w:t>
      </w:r>
    </w:p>
    <w:p w14:paraId="44AB1387" w14:textId="77777777" w:rsidR="007D7011" w:rsidRDefault="007D7011" w:rsidP="007D701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Calculate beta levered for each division by using the following formula: B(L) = B(U) * (1+((1-t) *D/E))</w:t>
      </w:r>
    </w:p>
    <w:p w14:paraId="7218F8A8" w14:textId="77777777" w:rsidR="007D7011" w:rsidRDefault="007D7011" w:rsidP="007D701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Calculate cost of equity (for each division) and the cost of equity for all business operations using CAPM.</w:t>
      </w:r>
    </w:p>
    <w:p w14:paraId="43084456" w14:textId="77777777" w:rsidR="00E7104E" w:rsidRDefault="00E7104E" w:rsidP="00E7104E">
      <w:pPr>
        <w:ind w:left="720"/>
        <w:rPr>
          <w:sz w:val="28"/>
          <w:szCs w:val="28"/>
        </w:rPr>
      </w:pPr>
      <w:r>
        <w:rPr>
          <w:sz w:val="28"/>
          <w:szCs w:val="28"/>
        </w:rPr>
        <w:t>Calculating bottom up beta for an unlisted firm:</w:t>
      </w:r>
    </w:p>
    <w:p w14:paraId="2F326219" w14:textId="77777777" w:rsidR="00E7104E" w:rsidRDefault="00E7104E" w:rsidP="00E7104E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Get comparable firms (The larger the sample size the better)</w:t>
      </w:r>
    </w:p>
    <w:p w14:paraId="3AEA1E2B" w14:textId="77777777" w:rsidR="00E7104E" w:rsidRDefault="00E7104E" w:rsidP="00E7104E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Get levered beta for each of the comparable firms and calculate the mean or median of levered beta.</w:t>
      </w:r>
    </w:p>
    <w:p w14:paraId="42941D3B" w14:textId="77777777" w:rsidR="00E7104E" w:rsidRDefault="00E7104E" w:rsidP="00E7104E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Get D/E ratio for each of the comparable firms and calculate the mean or median of D/E ratio</w:t>
      </w:r>
    </w:p>
    <w:p w14:paraId="47323075" w14:textId="77777777" w:rsidR="00E7104E" w:rsidRDefault="00E7104E" w:rsidP="00E7104E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Calculate mean or the median of the marginal tax rate.</w:t>
      </w:r>
    </w:p>
    <w:p w14:paraId="6B79D20A" w14:textId="77777777" w:rsidR="00E7104E" w:rsidRDefault="00E7104E" w:rsidP="00E7104E">
      <w:pPr>
        <w:pStyle w:val="ListParagraph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Unlever</w:t>
      </w:r>
      <w:proofErr w:type="spellEnd"/>
      <w:r>
        <w:rPr>
          <w:sz w:val="28"/>
          <w:szCs w:val="28"/>
        </w:rPr>
        <w:t xml:space="preserve"> the beta</w:t>
      </w:r>
    </w:p>
    <w:p w14:paraId="3B7BCC29" w14:textId="77777777" w:rsidR="00E7104E" w:rsidRDefault="00E7104E" w:rsidP="00E7104E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Calculate beta levered for the company using the average D/E ratio for the whole industry the company operates in.</w:t>
      </w:r>
    </w:p>
    <w:p w14:paraId="1754048F" w14:textId="77777777" w:rsidR="008B653B" w:rsidRDefault="008B653B" w:rsidP="008B653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Example:</w:t>
      </w:r>
    </w:p>
    <w:p w14:paraId="0D3F9641" w14:textId="77777777" w:rsidR="008B653B" w:rsidRDefault="008B653B" w:rsidP="008B653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Beta levered </w:t>
      </w:r>
      <w:proofErr w:type="gramStart"/>
      <w:r>
        <w:rPr>
          <w:sz w:val="28"/>
          <w:szCs w:val="28"/>
        </w:rPr>
        <w:t>( median</w:t>
      </w:r>
      <w:proofErr w:type="gramEnd"/>
      <w:r>
        <w:rPr>
          <w:sz w:val="28"/>
          <w:szCs w:val="28"/>
        </w:rPr>
        <w:t>) = 0.81</w:t>
      </w:r>
    </w:p>
    <w:p w14:paraId="5B73E6D8" w14:textId="77777777" w:rsidR="008B653B" w:rsidRDefault="008B653B" w:rsidP="008B653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Tax rate </w:t>
      </w:r>
      <w:proofErr w:type="gramStart"/>
      <w:r>
        <w:rPr>
          <w:sz w:val="28"/>
          <w:szCs w:val="28"/>
        </w:rPr>
        <w:t>( median</w:t>
      </w:r>
      <w:proofErr w:type="gramEnd"/>
      <w:r>
        <w:rPr>
          <w:sz w:val="28"/>
          <w:szCs w:val="28"/>
        </w:rPr>
        <w:t>) = 40%</w:t>
      </w:r>
    </w:p>
    <w:p w14:paraId="086BE542" w14:textId="77777777" w:rsidR="008B653B" w:rsidRDefault="008B653B" w:rsidP="008B653B">
      <w:pPr>
        <w:ind w:left="720"/>
        <w:rPr>
          <w:sz w:val="28"/>
          <w:szCs w:val="28"/>
        </w:rPr>
      </w:pPr>
      <w:r w:rsidRPr="008B653B">
        <w:rPr>
          <w:sz w:val="28"/>
          <w:szCs w:val="28"/>
        </w:rPr>
        <w:t xml:space="preserve">D/E ratio </w:t>
      </w:r>
      <w:proofErr w:type="gramStart"/>
      <w:r w:rsidRPr="008B653B">
        <w:rPr>
          <w:sz w:val="28"/>
          <w:szCs w:val="28"/>
        </w:rPr>
        <w:t>( median</w:t>
      </w:r>
      <w:proofErr w:type="gramEnd"/>
      <w:r w:rsidRPr="008B653B">
        <w:rPr>
          <w:sz w:val="28"/>
          <w:szCs w:val="28"/>
        </w:rPr>
        <w:t>) = 0.2141</w:t>
      </w:r>
    </w:p>
    <w:p w14:paraId="2E46C0F6" w14:textId="77777777" w:rsidR="008B653B" w:rsidRPr="008B653B" w:rsidRDefault="008B653B" w:rsidP="008B653B">
      <w:pPr>
        <w:ind w:left="720"/>
        <w:rPr>
          <w:sz w:val="28"/>
          <w:szCs w:val="28"/>
        </w:rPr>
      </w:pPr>
      <w:r w:rsidRPr="008B653B">
        <w:rPr>
          <w:sz w:val="28"/>
          <w:szCs w:val="28"/>
        </w:rPr>
        <w:t>B(L) = B(U) *(1+((1-</w:t>
      </w:r>
      <w:proofErr w:type="gramStart"/>
      <w:r w:rsidRPr="008B653B">
        <w:rPr>
          <w:sz w:val="28"/>
          <w:szCs w:val="28"/>
        </w:rPr>
        <w:t>t)*</w:t>
      </w:r>
      <w:proofErr w:type="gramEnd"/>
      <w:r w:rsidRPr="008B653B">
        <w:rPr>
          <w:sz w:val="28"/>
          <w:szCs w:val="28"/>
        </w:rPr>
        <w:t>D/E))</w:t>
      </w:r>
    </w:p>
    <w:p w14:paraId="6B6568BE" w14:textId="77777777" w:rsidR="008B653B" w:rsidRPr="008B653B" w:rsidRDefault="008B653B" w:rsidP="008B653B">
      <w:pPr>
        <w:pStyle w:val="ListParagraph"/>
        <w:numPr>
          <w:ilvl w:val="1"/>
          <w:numId w:val="27"/>
        </w:numPr>
        <w:rPr>
          <w:sz w:val="28"/>
          <w:szCs w:val="28"/>
        </w:rPr>
      </w:pPr>
      <w:r w:rsidRPr="008B653B">
        <w:rPr>
          <w:sz w:val="28"/>
          <w:szCs w:val="28"/>
        </w:rPr>
        <w:t xml:space="preserve"> B(U) *(1+((1-0.</w:t>
      </w:r>
      <w:proofErr w:type="gramStart"/>
      <w:r w:rsidRPr="008B653B">
        <w:rPr>
          <w:sz w:val="28"/>
          <w:szCs w:val="28"/>
        </w:rPr>
        <w:t>4)*</w:t>
      </w:r>
      <w:proofErr w:type="gramEnd"/>
      <w:r w:rsidRPr="008B653B">
        <w:rPr>
          <w:sz w:val="28"/>
          <w:szCs w:val="28"/>
        </w:rPr>
        <w:t xml:space="preserve">0.2141)) </w:t>
      </w:r>
    </w:p>
    <w:p w14:paraId="2C7036E3" w14:textId="77777777" w:rsidR="008B653B" w:rsidRPr="008B653B" w:rsidRDefault="008B653B" w:rsidP="008B653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B653B">
        <w:rPr>
          <w:sz w:val="28"/>
          <w:szCs w:val="28"/>
        </w:rPr>
        <w:t>B(U) for the book company = 0.7025</w:t>
      </w:r>
    </w:p>
    <w:p w14:paraId="67F671A9" w14:textId="77777777" w:rsidR="008B653B" w:rsidRPr="008B653B" w:rsidRDefault="008B653B" w:rsidP="008B653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B653B">
        <w:rPr>
          <w:sz w:val="28"/>
          <w:szCs w:val="28"/>
        </w:rPr>
        <w:t xml:space="preserve">B(L) </w:t>
      </w:r>
      <w:proofErr w:type="spellStart"/>
      <w:r w:rsidRPr="008B653B">
        <w:rPr>
          <w:sz w:val="28"/>
          <w:szCs w:val="28"/>
        </w:rPr>
        <w:t>Bookscape</w:t>
      </w:r>
      <w:proofErr w:type="spellEnd"/>
      <w:r w:rsidRPr="008B653B">
        <w:rPr>
          <w:sz w:val="28"/>
          <w:szCs w:val="28"/>
        </w:rPr>
        <w:t xml:space="preserve"> = 0.7025 *(1+((1-0.</w:t>
      </w:r>
      <w:proofErr w:type="gramStart"/>
      <w:r w:rsidRPr="008B653B">
        <w:rPr>
          <w:sz w:val="28"/>
          <w:szCs w:val="28"/>
        </w:rPr>
        <w:t>4)*</w:t>
      </w:r>
      <w:proofErr w:type="gramEnd"/>
      <w:r w:rsidRPr="008B653B">
        <w:rPr>
          <w:sz w:val="28"/>
          <w:szCs w:val="28"/>
        </w:rPr>
        <w:t>0.2141)) =</w:t>
      </w:r>
    </w:p>
    <w:p w14:paraId="7473605F" w14:textId="77777777" w:rsidR="008B653B" w:rsidRPr="008B653B" w:rsidRDefault="008B653B" w:rsidP="008B653B">
      <w:pPr>
        <w:ind w:left="720"/>
        <w:rPr>
          <w:sz w:val="28"/>
          <w:szCs w:val="28"/>
        </w:rPr>
      </w:pPr>
    </w:p>
    <w:p w14:paraId="0944FFA5" w14:textId="77777777" w:rsidR="00A65CE2" w:rsidRDefault="00A65CE2" w:rsidP="00A65CE2">
      <w:pPr>
        <w:rPr>
          <w:b/>
          <w:bCs/>
          <w:sz w:val="28"/>
          <w:szCs w:val="28"/>
        </w:rPr>
      </w:pPr>
      <w:r w:rsidRPr="008750B7">
        <w:rPr>
          <w:b/>
          <w:bCs/>
          <w:sz w:val="28"/>
          <w:szCs w:val="28"/>
        </w:rPr>
        <w:t>Calculating cost of capital:</w:t>
      </w:r>
    </w:p>
    <w:p w14:paraId="37101C68" w14:textId="77777777" w:rsidR="00A65CE2" w:rsidRDefault="00A65CE2" w:rsidP="00A65C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WACC= </w:t>
      </w:r>
      <w:proofErr w:type="spellStart"/>
      <w:r>
        <w:rPr>
          <w:b/>
          <w:bCs/>
          <w:sz w:val="28"/>
          <w:szCs w:val="28"/>
        </w:rPr>
        <w:t>Ke</w:t>
      </w:r>
      <w:proofErr w:type="spellEnd"/>
      <w:r>
        <w:rPr>
          <w:b/>
          <w:bCs/>
          <w:sz w:val="28"/>
          <w:szCs w:val="28"/>
        </w:rPr>
        <w:t>*</w:t>
      </w:r>
      <w:proofErr w:type="spellStart"/>
      <w:r>
        <w:rPr>
          <w:b/>
          <w:bCs/>
          <w:sz w:val="28"/>
          <w:szCs w:val="28"/>
        </w:rPr>
        <w:t>We+Kd</w:t>
      </w:r>
      <w:proofErr w:type="spellEnd"/>
      <w:r>
        <w:rPr>
          <w:b/>
          <w:bCs/>
          <w:sz w:val="28"/>
          <w:szCs w:val="28"/>
        </w:rPr>
        <w:t>*</w:t>
      </w:r>
      <w:proofErr w:type="spellStart"/>
      <w:r>
        <w:rPr>
          <w:b/>
          <w:bCs/>
          <w:sz w:val="28"/>
          <w:szCs w:val="28"/>
        </w:rPr>
        <w:t>Wd+Kp</w:t>
      </w:r>
      <w:proofErr w:type="spellEnd"/>
      <w:r>
        <w:rPr>
          <w:b/>
          <w:bCs/>
          <w:sz w:val="28"/>
          <w:szCs w:val="28"/>
        </w:rPr>
        <w:t>*Wp</w:t>
      </w:r>
    </w:p>
    <w:p w14:paraId="001E95DB" w14:textId="77777777" w:rsidR="00A65CE2" w:rsidRDefault="00A65CE2" w:rsidP="00A65CE2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Ke</w:t>
      </w:r>
      <w:proofErr w:type="spellEnd"/>
      <w:r>
        <w:rPr>
          <w:b/>
          <w:bCs/>
          <w:sz w:val="28"/>
          <w:szCs w:val="28"/>
        </w:rPr>
        <w:t xml:space="preserve"> = E(r) = Rf+ b*[E(rm) –Rf]</w:t>
      </w:r>
    </w:p>
    <w:p w14:paraId="30679E65" w14:textId="77777777" w:rsidR="006B0931" w:rsidRDefault="006B0931" w:rsidP="00A65C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Calculating cost of debt:</w:t>
      </w:r>
    </w:p>
    <w:p w14:paraId="12344623" w14:textId="77777777" w:rsidR="000D3428" w:rsidRPr="000D3428" w:rsidRDefault="000D3428" w:rsidP="000D3428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0D3428">
        <w:rPr>
          <w:sz w:val="28"/>
          <w:szCs w:val="28"/>
        </w:rPr>
        <w:t>If the firm issued bonds and they were liquid and traded, then:</w:t>
      </w:r>
    </w:p>
    <w:p w14:paraId="7A736C7A" w14:textId="77777777" w:rsidR="000D3428" w:rsidRDefault="000D3428" w:rsidP="000D3428">
      <w:pPr>
        <w:ind w:left="720"/>
        <w:rPr>
          <w:sz w:val="28"/>
          <w:szCs w:val="28"/>
        </w:rPr>
      </w:pPr>
      <w:r>
        <w:rPr>
          <w:sz w:val="28"/>
          <w:szCs w:val="28"/>
        </w:rPr>
        <w:t>Pre-tax cost of debt = yield to maturity</w:t>
      </w:r>
    </w:p>
    <w:p w14:paraId="39157444" w14:textId="77777777" w:rsidR="000D3428" w:rsidRDefault="000D3428" w:rsidP="000D3428">
      <w:pPr>
        <w:ind w:left="720"/>
        <w:rPr>
          <w:sz w:val="28"/>
          <w:szCs w:val="28"/>
        </w:rPr>
      </w:pPr>
      <w:r>
        <w:rPr>
          <w:sz w:val="28"/>
          <w:szCs w:val="28"/>
        </w:rPr>
        <w:t>Price of a bond = The sum of the present value of expected cash flows from the bond.</w:t>
      </w:r>
    </w:p>
    <w:p w14:paraId="071A1692" w14:textId="77777777" w:rsidR="000D3428" w:rsidRDefault="000D3428" w:rsidP="000D3428">
      <w:pPr>
        <w:ind w:left="720"/>
        <w:rPr>
          <w:sz w:val="28"/>
          <w:szCs w:val="28"/>
        </w:rPr>
      </w:pPr>
      <w:r>
        <w:rPr>
          <w:sz w:val="28"/>
          <w:szCs w:val="28"/>
        </w:rPr>
        <w:t>Expected cash flows from a bond:</w:t>
      </w:r>
    </w:p>
    <w:p w14:paraId="0EE0858E" w14:textId="77777777" w:rsidR="000D3428" w:rsidRDefault="000D3428" w:rsidP="000D3428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Interest payment (annuity)</w:t>
      </w:r>
    </w:p>
    <w:p w14:paraId="567059FF" w14:textId="77777777" w:rsidR="000D3428" w:rsidRDefault="000D3428" w:rsidP="000D3428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Par (face value) at the end of the maturity</w:t>
      </w:r>
    </w:p>
    <w:p w14:paraId="2F397B6E" w14:textId="77777777" w:rsidR="000D3428" w:rsidRDefault="000D3428" w:rsidP="000D3428">
      <w:pPr>
        <w:rPr>
          <w:sz w:val="28"/>
          <w:szCs w:val="28"/>
        </w:rPr>
      </w:pPr>
      <w:r>
        <w:rPr>
          <w:sz w:val="28"/>
          <w:szCs w:val="28"/>
        </w:rPr>
        <w:t>Price of a bond = present value of interest payments (annuity) + present value of par (single amount)</w:t>
      </w:r>
    </w:p>
    <w:p w14:paraId="4B410519" w14:textId="77777777" w:rsidR="000D3428" w:rsidRDefault="000D3428" w:rsidP="000D3428">
      <w:pPr>
        <w:rPr>
          <w:sz w:val="28"/>
          <w:szCs w:val="28"/>
        </w:rPr>
      </w:pPr>
      <w:r>
        <w:rPr>
          <w:sz w:val="28"/>
          <w:szCs w:val="28"/>
        </w:rPr>
        <w:t>P(B) = I *((1-1/(1+</w:t>
      </w:r>
      <w:proofErr w:type="gramStart"/>
      <w:r>
        <w:rPr>
          <w:sz w:val="28"/>
          <w:szCs w:val="28"/>
        </w:rPr>
        <w:t>YTM)^</w:t>
      </w:r>
      <w:proofErr w:type="gramEnd"/>
      <w:r>
        <w:rPr>
          <w:sz w:val="28"/>
          <w:szCs w:val="28"/>
        </w:rPr>
        <w:t>n)/YTM) + par /(1+YTM)^n</w:t>
      </w:r>
    </w:p>
    <w:p w14:paraId="186D7DA1" w14:textId="77777777" w:rsidR="000D3428" w:rsidRDefault="000D3428" w:rsidP="000D34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A bond is usually sold at:</w:t>
      </w:r>
    </w:p>
    <w:p w14:paraId="3B795265" w14:textId="77777777" w:rsidR="000D3428" w:rsidRDefault="000D3428" w:rsidP="000D3428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Par (if YTM (r) =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</w:t>
      </w:r>
    </w:p>
    <w:p w14:paraId="385ABC6A" w14:textId="77777777" w:rsidR="000D3428" w:rsidRDefault="000D3428" w:rsidP="000D3428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Discount (&lt; par) if YTM &gt; </w:t>
      </w:r>
      <w:proofErr w:type="spellStart"/>
      <w:r>
        <w:rPr>
          <w:sz w:val="28"/>
          <w:szCs w:val="28"/>
        </w:rPr>
        <w:t>i</w:t>
      </w:r>
      <w:proofErr w:type="spellEnd"/>
    </w:p>
    <w:p w14:paraId="0BFB128A" w14:textId="77777777" w:rsidR="000D3428" w:rsidRDefault="000D3428" w:rsidP="000D3428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Premium (&gt; par) if YTM &lt; </w:t>
      </w:r>
      <w:proofErr w:type="spellStart"/>
      <w:r>
        <w:rPr>
          <w:sz w:val="28"/>
          <w:szCs w:val="28"/>
        </w:rPr>
        <w:t>i</w:t>
      </w:r>
      <w:proofErr w:type="spellEnd"/>
    </w:p>
    <w:p w14:paraId="3A02FE6B" w14:textId="77777777" w:rsidR="000D3428" w:rsidRPr="000D3428" w:rsidRDefault="000D3428" w:rsidP="000D3428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0D3428">
        <w:rPr>
          <w:sz w:val="28"/>
          <w:szCs w:val="28"/>
        </w:rPr>
        <w:t>If the firm issued a traded bond but illiquid then look at the issuer’s rating (rating done by credit agencies).</w:t>
      </w:r>
    </w:p>
    <w:p w14:paraId="1FE710E3" w14:textId="77777777" w:rsidR="000D3428" w:rsidRDefault="000D3428" w:rsidP="000D3428">
      <w:pPr>
        <w:ind w:left="720"/>
        <w:rPr>
          <w:sz w:val="28"/>
          <w:szCs w:val="28"/>
        </w:rPr>
      </w:pPr>
      <w:r>
        <w:rPr>
          <w:sz w:val="28"/>
          <w:szCs w:val="28"/>
        </w:rPr>
        <w:t>Pre-tax cost of debt = RF + default spread (associated with the firm’s rating)</w:t>
      </w:r>
    </w:p>
    <w:p w14:paraId="7E7F88E9" w14:textId="77777777" w:rsidR="000D3428" w:rsidRPr="000D3428" w:rsidRDefault="000D3428" w:rsidP="000D3428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0D3428">
        <w:rPr>
          <w:sz w:val="28"/>
          <w:szCs w:val="28"/>
        </w:rPr>
        <w:t>If the firm is not rated or if it has not issued bonds, then:</w:t>
      </w:r>
    </w:p>
    <w:p w14:paraId="7DB4588A" w14:textId="77777777" w:rsidR="000D3428" w:rsidRDefault="000D3428" w:rsidP="000D342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Look at the last loan received by the firm; the interest on this loan would be the pre-tax cost of debt.</w:t>
      </w:r>
    </w:p>
    <w:p w14:paraId="0AB596C1" w14:textId="77777777" w:rsidR="000D3428" w:rsidRDefault="000D3428" w:rsidP="000D342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Do a synthetic rating for the firm (issuer); pre-tax cost of debt = Rf + default spread associated with the rating done,</w:t>
      </w:r>
    </w:p>
    <w:p w14:paraId="73651DE3" w14:textId="77777777" w:rsidR="000D3428" w:rsidRDefault="000D3428" w:rsidP="000D3428">
      <w:pPr>
        <w:rPr>
          <w:sz w:val="28"/>
          <w:szCs w:val="28"/>
        </w:rPr>
      </w:pPr>
      <w:r>
        <w:rPr>
          <w:sz w:val="28"/>
          <w:szCs w:val="28"/>
        </w:rPr>
        <w:t>After tax cost of debt = Pre-tax cost of debt *(1-tax rate)</w:t>
      </w:r>
    </w:p>
    <w:p w14:paraId="09387B04" w14:textId="77777777" w:rsidR="000D3428" w:rsidRDefault="000D3428" w:rsidP="000D3428">
      <w:pPr>
        <w:rPr>
          <w:sz w:val="28"/>
          <w:szCs w:val="28"/>
        </w:rPr>
      </w:pPr>
      <w:r>
        <w:rPr>
          <w:sz w:val="28"/>
          <w:szCs w:val="28"/>
        </w:rPr>
        <w:t>WACC is calculated on after tax basis.</w:t>
      </w:r>
    </w:p>
    <w:p w14:paraId="56D3EB25" w14:textId="77777777" w:rsidR="000D3428" w:rsidRPr="000D3428" w:rsidRDefault="000D3428" w:rsidP="000D3428">
      <w:pPr>
        <w:rPr>
          <w:b/>
          <w:bCs/>
          <w:sz w:val="28"/>
          <w:szCs w:val="28"/>
        </w:rPr>
      </w:pPr>
      <w:r w:rsidRPr="000D3428">
        <w:rPr>
          <w:b/>
          <w:bCs/>
          <w:sz w:val="28"/>
          <w:szCs w:val="28"/>
        </w:rPr>
        <w:t>Calculating cost of preferred stock:</w:t>
      </w:r>
    </w:p>
    <w:p w14:paraId="1AF0C81B" w14:textId="77777777" w:rsidR="000D3428" w:rsidRDefault="000D3428" w:rsidP="000D3428">
      <w:pPr>
        <w:rPr>
          <w:sz w:val="28"/>
          <w:szCs w:val="28"/>
        </w:rPr>
      </w:pPr>
      <w:r>
        <w:rPr>
          <w:sz w:val="28"/>
          <w:szCs w:val="28"/>
        </w:rPr>
        <w:t>P = D/</w:t>
      </w:r>
      <w:proofErr w:type="spellStart"/>
      <w:r>
        <w:rPr>
          <w:sz w:val="28"/>
          <w:szCs w:val="28"/>
        </w:rPr>
        <w:t>Kp</w:t>
      </w:r>
      <w:proofErr w:type="spellEnd"/>
    </w:p>
    <w:p w14:paraId="2239693C" w14:textId="77777777" w:rsidR="000D3428" w:rsidRDefault="000D3428" w:rsidP="000D34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Kp</w:t>
      </w:r>
      <w:proofErr w:type="spellEnd"/>
      <w:r>
        <w:rPr>
          <w:sz w:val="28"/>
          <w:szCs w:val="28"/>
        </w:rPr>
        <w:t xml:space="preserve"> = D/market price /share</w:t>
      </w:r>
    </w:p>
    <w:p w14:paraId="0F86E9D5" w14:textId="77777777" w:rsidR="00D05706" w:rsidRPr="000D3428" w:rsidRDefault="00D05706" w:rsidP="000D3428">
      <w:pPr>
        <w:rPr>
          <w:b/>
          <w:bCs/>
          <w:sz w:val="28"/>
          <w:szCs w:val="28"/>
        </w:rPr>
      </w:pPr>
      <w:r w:rsidRPr="000D3428">
        <w:rPr>
          <w:b/>
          <w:bCs/>
          <w:sz w:val="28"/>
          <w:szCs w:val="28"/>
        </w:rPr>
        <w:t>Weights:</w:t>
      </w:r>
    </w:p>
    <w:p w14:paraId="45C54B59" w14:textId="77777777" w:rsidR="00D05706" w:rsidRDefault="00D05706" w:rsidP="00D05706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Book value weights</w:t>
      </w:r>
    </w:p>
    <w:p w14:paraId="3CE86D4C" w14:textId="77777777" w:rsidR="00D05706" w:rsidRDefault="00D05706" w:rsidP="00D05706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Market value weights</w:t>
      </w:r>
    </w:p>
    <w:p w14:paraId="3BB5DFE4" w14:textId="77777777" w:rsidR="00D05706" w:rsidRDefault="00D05706" w:rsidP="00D05706">
      <w:pPr>
        <w:rPr>
          <w:sz w:val="28"/>
          <w:szCs w:val="28"/>
        </w:rPr>
      </w:pPr>
      <w:r>
        <w:rPr>
          <w:sz w:val="28"/>
          <w:szCs w:val="28"/>
        </w:rPr>
        <w:t>Calculating Book value weights:</w:t>
      </w:r>
    </w:p>
    <w:p w14:paraId="4B5AFB27" w14:textId="77777777" w:rsidR="00D05706" w:rsidRDefault="00D05706" w:rsidP="00D05706">
      <w:pPr>
        <w:rPr>
          <w:sz w:val="28"/>
          <w:szCs w:val="28"/>
        </w:rPr>
      </w:pPr>
      <w:r>
        <w:rPr>
          <w:sz w:val="28"/>
          <w:szCs w:val="28"/>
        </w:rPr>
        <w:t>Capital = Debt + Preferred equity + Common equity</w:t>
      </w:r>
    </w:p>
    <w:p w14:paraId="7C61F263" w14:textId="77777777" w:rsidR="00D05706" w:rsidRDefault="00D05706" w:rsidP="00D05706">
      <w:pPr>
        <w:rPr>
          <w:sz w:val="28"/>
          <w:szCs w:val="28"/>
        </w:rPr>
      </w:pPr>
      <w:r>
        <w:rPr>
          <w:sz w:val="28"/>
          <w:szCs w:val="28"/>
        </w:rPr>
        <w:t>Wd= debt</w:t>
      </w:r>
      <w:proofErr w:type="gramStart"/>
      <w:r>
        <w:rPr>
          <w:sz w:val="28"/>
          <w:szCs w:val="28"/>
        </w:rPr>
        <w:t>/(</w:t>
      </w:r>
      <w:proofErr w:type="gramEnd"/>
      <w:r>
        <w:rPr>
          <w:sz w:val="28"/>
          <w:szCs w:val="28"/>
        </w:rPr>
        <w:t>debt + preferred equity + Common equity)</w:t>
      </w:r>
    </w:p>
    <w:p w14:paraId="549CBD65" w14:textId="77777777" w:rsidR="00D05706" w:rsidRDefault="00D05706" w:rsidP="00D05706">
      <w:pPr>
        <w:rPr>
          <w:sz w:val="28"/>
          <w:szCs w:val="28"/>
        </w:rPr>
      </w:pPr>
      <w:r>
        <w:rPr>
          <w:sz w:val="28"/>
          <w:szCs w:val="28"/>
        </w:rPr>
        <w:t>Wp = Preferred equity/ (debt + Common equity + Preferred equity)</w:t>
      </w:r>
    </w:p>
    <w:p w14:paraId="1C1AA83B" w14:textId="77777777" w:rsidR="00D05706" w:rsidRPr="00D05706" w:rsidRDefault="00D05706" w:rsidP="00D05706">
      <w:pPr>
        <w:rPr>
          <w:sz w:val="28"/>
          <w:szCs w:val="28"/>
        </w:rPr>
      </w:pPr>
      <w:r>
        <w:rPr>
          <w:sz w:val="28"/>
          <w:szCs w:val="28"/>
        </w:rPr>
        <w:t>We= Common equity</w:t>
      </w:r>
      <w:proofErr w:type="gramStart"/>
      <w:r>
        <w:rPr>
          <w:sz w:val="28"/>
          <w:szCs w:val="28"/>
        </w:rPr>
        <w:t>/(</w:t>
      </w:r>
      <w:proofErr w:type="gramEnd"/>
      <w:r>
        <w:rPr>
          <w:sz w:val="28"/>
          <w:szCs w:val="28"/>
        </w:rPr>
        <w:t>debt+ common equity + Preferred equity)</w:t>
      </w:r>
    </w:p>
    <w:p w14:paraId="45B49F6C" w14:textId="77777777" w:rsidR="008B653B" w:rsidRDefault="008B653B" w:rsidP="00A65CE2">
      <w:pPr>
        <w:rPr>
          <w:b/>
          <w:bCs/>
          <w:sz w:val="28"/>
          <w:szCs w:val="28"/>
        </w:rPr>
      </w:pPr>
    </w:p>
    <w:p w14:paraId="3D54D0B8" w14:textId="77777777" w:rsidR="008B653B" w:rsidRDefault="008B653B" w:rsidP="00A65CE2">
      <w:pPr>
        <w:rPr>
          <w:b/>
          <w:bCs/>
          <w:sz w:val="28"/>
          <w:szCs w:val="28"/>
        </w:rPr>
      </w:pPr>
    </w:p>
    <w:p w14:paraId="79D7FE8E" w14:textId="77777777" w:rsidR="00A65CE2" w:rsidRDefault="00D05706" w:rsidP="00A65CE2">
      <w:pPr>
        <w:rPr>
          <w:b/>
          <w:bCs/>
          <w:sz w:val="28"/>
          <w:szCs w:val="28"/>
        </w:rPr>
      </w:pPr>
      <w:r w:rsidRPr="00D05706">
        <w:rPr>
          <w:b/>
          <w:bCs/>
          <w:sz w:val="28"/>
          <w:szCs w:val="28"/>
        </w:rPr>
        <w:lastRenderedPageBreak/>
        <w:t>Calculating market value weights:</w:t>
      </w:r>
    </w:p>
    <w:p w14:paraId="6E4D7403" w14:textId="77777777" w:rsidR="00D05706" w:rsidRDefault="00D05706" w:rsidP="00A65CE2">
      <w:pPr>
        <w:rPr>
          <w:sz w:val="28"/>
          <w:szCs w:val="28"/>
        </w:rPr>
      </w:pPr>
      <w:r>
        <w:rPr>
          <w:sz w:val="28"/>
          <w:szCs w:val="28"/>
        </w:rPr>
        <w:t xml:space="preserve">Wd= market value of debt </w:t>
      </w:r>
      <w:r w:rsidR="003D3AF2">
        <w:rPr>
          <w:sz w:val="28"/>
          <w:szCs w:val="28"/>
        </w:rPr>
        <w:t>/ (</w:t>
      </w:r>
      <w:r>
        <w:rPr>
          <w:sz w:val="28"/>
          <w:szCs w:val="28"/>
        </w:rPr>
        <w:t>market value of debt + market value of common equity + market value of preferred equity)</w:t>
      </w:r>
    </w:p>
    <w:p w14:paraId="2C687C9F" w14:textId="77777777" w:rsidR="003D3AF2" w:rsidRDefault="003D3AF2" w:rsidP="003D3AF2">
      <w:pPr>
        <w:rPr>
          <w:sz w:val="28"/>
          <w:szCs w:val="28"/>
        </w:rPr>
      </w:pPr>
      <w:r>
        <w:rPr>
          <w:sz w:val="28"/>
          <w:szCs w:val="28"/>
        </w:rPr>
        <w:t>We= market value of common equity/</w:t>
      </w:r>
      <w:r w:rsidRPr="003D3AF2">
        <w:rPr>
          <w:sz w:val="28"/>
          <w:szCs w:val="28"/>
        </w:rPr>
        <w:t xml:space="preserve"> </w:t>
      </w:r>
      <w:r>
        <w:rPr>
          <w:sz w:val="28"/>
          <w:szCs w:val="28"/>
        </w:rPr>
        <w:t>market value of debt + market value of common equity + market value of preferred equity)</w:t>
      </w:r>
    </w:p>
    <w:p w14:paraId="3F819809" w14:textId="77777777" w:rsidR="003D3AF2" w:rsidRDefault="003D3AF2" w:rsidP="003D3AF2">
      <w:pPr>
        <w:rPr>
          <w:sz w:val="28"/>
          <w:szCs w:val="28"/>
        </w:rPr>
      </w:pPr>
      <w:r>
        <w:rPr>
          <w:sz w:val="28"/>
          <w:szCs w:val="28"/>
        </w:rPr>
        <w:t>Wp = market value of preferred equity/</w:t>
      </w:r>
      <w:r w:rsidRPr="003D3AF2">
        <w:rPr>
          <w:sz w:val="28"/>
          <w:szCs w:val="28"/>
        </w:rPr>
        <w:t xml:space="preserve"> </w:t>
      </w:r>
      <w:r>
        <w:rPr>
          <w:sz w:val="28"/>
          <w:szCs w:val="28"/>
        </w:rPr>
        <w:t>market value of debt + market value of common equity + market value of preferred equity)</w:t>
      </w:r>
    </w:p>
    <w:p w14:paraId="69B2548E" w14:textId="77777777" w:rsidR="003D3AF2" w:rsidRDefault="003D3AF2" w:rsidP="003D3AF2">
      <w:pPr>
        <w:rPr>
          <w:sz w:val="28"/>
          <w:szCs w:val="28"/>
        </w:rPr>
      </w:pPr>
    </w:p>
    <w:p w14:paraId="7962A9C5" w14:textId="77777777" w:rsidR="003D3AF2" w:rsidRDefault="003D3AF2" w:rsidP="003D3AF2">
      <w:pPr>
        <w:rPr>
          <w:sz w:val="28"/>
          <w:szCs w:val="28"/>
        </w:rPr>
      </w:pPr>
      <w:r>
        <w:rPr>
          <w:sz w:val="28"/>
          <w:szCs w:val="28"/>
        </w:rPr>
        <w:t>Market value of common equity = common stock price * number of common stocks</w:t>
      </w:r>
    </w:p>
    <w:p w14:paraId="5917D0C4" w14:textId="77777777" w:rsidR="003D3AF2" w:rsidRDefault="003D3AF2" w:rsidP="003D3AF2">
      <w:pPr>
        <w:rPr>
          <w:sz w:val="28"/>
          <w:szCs w:val="28"/>
        </w:rPr>
      </w:pPr>
      <w:r>
        <w:rPr>
          <w:sz w:val="28"/>
          <w:szCs w:val="28"/>
        </w:rPr>
        <w:t>Market value of preferred equity = preferred stock price * number of preferred stocks.</w:t>
      </w:r>
    </w:p>
    <w:p w14:paraId="01B0E61E" w14:textId="77777777" w:rsidR="00321774" w:rsidRDefault="003D3AF2" w:rsidP="00321774">
      <w:pPr>
        <w:rPr>
          <w:sz w:val="28"/>
          <w:szCs w:val="28"/>
        </w:rPr>
      </w:pPr>
      <w:r>
        <w:rPr>
          <w:sz w:val="28"/>
          <w:szCs w:val="28"/>
        </w:rPr>
        <w:t>Market value of debt=</w:t>
      </w:r>
      <w:r w:rsidR="00321774" w:rsidRPr="00321774">
        <w:rPr>
          <w:sz w:val="28"/>
          <w:szCs w:val="28"/>
        </w:rPr>
        <w:t xml:space="preserve"> </w:t>
      </w:r>
      <w:r w:rsidR="00321774">
        <w:rPr>
          <w:sz w:val="28"/>
          <w:szCs w:val="28"/>
        </w:rPr>
        <w:t>interest payment*((1-1</w:t>
      </w:r>
      <w:proofErr w:type="gramStart"/>
      <w:r w:rsidR="00321774">
        <w:rPr>
          <w:sz w:val="28"/>
          <w:szCs w:val="28"/>
        </w:rPr>
        <w:t>/(</w:t>
      </w:r>
      <w:proofErr w:type="gramEnd"/>
      <w:r w:rsidR="00321774">
        <w:rPr>
          <w:sz w:val="28"/>
          <w:szCs w:val="28"/>
        </w:rPr>
        <w:t>1+before tax cost of debt)^duration)/before tax cost debt) + par /(1+before tax cost of debt)^duration</w:t>
      </w:r>
    </w:p>
    <w:p w14:paraId="7A78CA7C" w14:textId="77777777" w:rsidR="00C76306" w:rsidRDefault="00C76306" w:rsidP="00321774">
      <w:pPr>
        <w:rPr>
          <w:sz w:val="28"/>
          <w:szCs w:val="28"/>
        </w:rPr>
      </w:pPr>
      <w:r>
        <w:rPr>
          <w:sz w:val="28"/>
          <w:szCs w:val="28"/>
        </w:rPr>
        <w:t>Duration = the sum of time due * weight of each amount of debt</w:t>
      </w:r>
    </w:p>
    <w:p w14:paraId="06FD0318" w14:textId="77777777" w:rsidR="00C76306" w:rsidRDefault="00C76306" w:rsidP="00321774">
      <w:pPr>
        <w:rPr>
          <w:sz w:val="28"/>
          <w:szCs w:val="28"/>
        </w:rPr>
      </w:pPr>
      <w:r>
        <w:rPr>
          <w:sz w:val="28"/>
          <w:szCs w:val="28"/>
        </w:rPr>
        <w:t>Weight of each amount of debt = amount of debt/total debt</w:t>
      </w:r>
    </w:p>
    <w:p w14:paraId="336C667E" w14:textId="77777777" w:rsidR="003D3AF2" w:rsidRDefault="003D3AF2" w:rsidP="003D3AF2">
      <w:pPr>
        <w:rPr>
          <w:sz w:val="28"/>
          <w:szCs w:val="28"/>
        </w:rPr>
      </w:pPr>
    </w:p>
    <w:p w14:paraId="60A4C125" w14:textId="77777777" w:rsidR="003D3AF2" w:rsidRDefault="003D3AF2" w:rsidP="003D3AF2">
      <w:pPr>
        <w:rPr>
          <w:sz w:val="28"/>
          <w:szCs w:val="28"/>
        </w:rPr>
      </w:pPr>
    </w:p>
    <w:p w14:paraId="2B928C53" w14:textId="77777777" w:rsidR="003D3AF2" w:rsidRPr="00D05706" w:rsidRDefault="003D3AF2" w:rsidP="00A65CE2">
      <w:pPr>
        <w:rPr>
          <w:sz w:val="28"/>
          <w:szCs w:val="28"/>
        </w:rPr>
      </w:pPr>
    </w:p>
    <w:p w14:paraId="301E0480" w14:textId="77777777" w:rsidR="00A65CE2" w:rsidRPr="00A7321C" w:rsidRDefault="00A65CE2" w:rsidP="00A65CE2">
      <w:pPr>
        <w:rPr>
          <w:sz w:val="28"/>
          <w:szCs w:val="28"/>
        </w:rPr>
      </w:pPr>
    </w:p>
    <w:p w14:paraId="0A9F6CC2" w14:textId="77777777" w:rsidR="00A65CE2" w:rsidRPr="00E7104E" w:rsidRDefault="00A65CE2" w:rsidP="00A65CE2">
      <w:pPr>
        <w:pStyle w:val="ListParagraph"/>
        <w:ind w:left="1080"/>
        <w:rPr>
          <w:sz w:val="28"/>
          <w:szCs w:val="28"/>
        </w:rPr>
      </w:pPr>
    </w:p>
    <w:p w14:paraId="211C022E" w14:textId="77777777" w:rsidR="007D7011" w:rsidRDefault="007D7011" w:rsidP="005111DD">
      <w:pPr>
        <w:ind w:left="360"/>
        <w:rPr>
          <w:sz w:val="28"/>
          <w:szCs w:val="28"/>
        </w:rPr>
      </w:pPr>
    </w:p>
    <w:p w14:paraId="4A8C5EED" w14:textId="77777777" w:rsidR="005111DD" w:rsidRPr="003B120D" w:rsidRDefault="005111DD" w:rsidP="003B120D">
      <w:pPr>
        <w:ind w:left="360"/>
        <w:rPr>
          <w:sz w:val="28"/>
          <w:szCs w:val="28"/>
        </w:rPr>
      </w:pPr>
    </w:p>
    <w:p w14:paraId="06227721" w14:textId="77777777" w:rsidR="003B120D" w:rsidRPr="003B120D" w:rsidRDefault="003B120D" w:rsidP="003B120D">
      <w:pPr>
        <w:ind w:left="360"/>
        <w:rPr>
          <w:sz w:val="28"/>
          <w:szCs w:val="28"/>
        </w:rPr>
      </w:pPr>
    </w:p>
    <w:p w14:paraId="7340D5F9" w14:textId="77777777" w:rsidR="00CC4C31" w:rsidRDefault="00CC4C31" w:rsidP="000E134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5D9903" w14:textId="77777777" w:rsidR="005B4D8A" w:rsidRDefault="005B4D8A" w:rsidP="000E1343">
      <w:pPr>
        <w:ind w:left="360"/>
        <w:rPr>
          <w:sz w:val="28"/>
          <w:szCs w:val="28"/>
        </w:rPr>
      </w:pPr>
    </w:p>
    <w:p w14:paraId="36C3BCC4" w14:textId="77777777" w:rsidR="005B4D8A" w:rsidRDefault="005B4D8A" w:rsidP="000E1343">
      <w:pPr>
        <w:ind w:left="360"/>
        <w:rPr>
          <w:sz w:val="28"/>
          <w:szCs w:val="28"/>
        </w:rPr>
      </w:pPr>
    </w:p>
    <w:p w14:paraId="0E2D7948" w14:textId="77777777" w:rsidR="005B4D8A" w:rsidRPr="009A0343" w:rsidRDefault="005B4D8A" w:rsidP="000E1343">
      <w:pPr>
        <w:ind w:left="360"/>
        <w:rPr>
          <w:sz w:val="28"/>
          <w:szCs w:val="28"/>
        </w:rPr>
      </w:pPr>
    </w:p>
    <w:sectPr w:rsidR="005B4D8A" w:rsidRPr="009A0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CF5"/>
    <w:multiLevelType w:val="hybridMultilevel"/>
    <w:tmpl w:val="EC8AF384"/>
    <w:lvl w:ilvl="0" w:tplc="C0A639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75614"/>
    <w:multiLevelType w:val="hybridMultilevel"/>
    <w:tmpl w:val="E938BEE4"/>
    <w:lvl w:ilvl="0" w:tplc="7BDE7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F2B34"/>
    <w:multiLevelType w:val="hybridMultilevel"/>
    <w:tmpl w:val="3F786D90"/>
    <w:lvl w:ilvl="0" w:tplc="6988F1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936AE"/>
    <w:multiLevelType w:val="hybridMultilevel"/>
    <w:tmpl w:val="FD100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7FA"/>
    <w:multiLevelType w:val="multilevel"/>
    <w:tmpl w:val="A9A23142"/>
    <w:lvl w:ilvl="0"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81"/>
      <w:numFmt w:val="decimal"/>
      <w:lvlText w:val="%1.%2"/>
      <w:lvlJc w:val="left"/>
      <w:pPr>
        <w:ind w:left="1200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2160"/>
      </w:pPr>
      <w:rPr>
        <w:rFonts w:hint="default"/>
      </w:rPr>
    </w:lvl>
  </w:abstractNum>
  <w:abstractNum w:abstractNumId="5" w15:restartNumberingAfterBreak="0">
    <w:nsid w:val="155A625E"/>
    <w:multiLevelType w:val="hybridMultilevel"/>
    <w:tmpl w:val="C9E850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82BAE"/>
    <w:multiLevelType w:val="hybridMultilevel"/>
    <w:tmpl w:val="3C6660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B2B87"/>
    <w:multiLevelType w:val="hybridMultilevel"/>
    <w:tmpl w:val="758A8B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C582B"/>
    <w:multiLevelType w:val="hybridMultilevel"/>
    <w:tmpl w:val="D696B424"/>
    <w:lvl w:ilvl="0" w:tplc="8362C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E13F1"/>
    <w:multiLevelType w:val="hybridMultilevel"/>
    <w:tmpl w:val="0BB0B7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D3316"/>
    <w:multiLevelType w:val="hybridMultilevel"/>
    <w:tmpl w:val="C56652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90860"/>
    <w:multiLevelType w:val="hybridMultilevel"/>
    <w:tmpl w:val="F53C8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F2CEC"/>
    <w:multiLevelType w:val="hybridMultilevel"/>
    <w:tmpl w:val="84CE5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00167"/>
    <w:multiLevelType w:val="hybridMultilevel"/>
    <w:tmpl w:val="19ECDE4C"/>
    <w:lvl w:ilvl="0" w:tplc="642ED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181C7E"/>
    <w:multiLevelType w:val="hybridMultilevel"/>
    <w:tmpl w:val="5B44D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423C0"/>
    <w:multiLevelType w:val="hybridMultilevel"/>
    <w:tmpl w:val="87789B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07E45"/>
    <w:multiLevelType w:val="hybridMultilevel"/>
    <w:tmpl w:val="315A94A6"/>
    <w:lvl w:ilvl="0" w:tplc="A9C0A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E11CBE"/>
    <w:multiLevelType w:val="hybridMultilevel"/>
    <w:tmpl w:val="4D0E7A40"/>
    <w:lvl w:ilvl="0" w:tplc="7A860B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0750F"/>
    <w:multiLevelType w:val="hybridMultilevel"/>
    <w:tmpl w:val="EFEE241A"/>
    <w:lvl w:ilvl="0" w:tplc="5AE69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32597F"/>
    <w:multiLevelType w:val="hybridMultilevel"/>
    <w:tmpl w:val="BB24D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B073A"/>
    <w:multiLevelType w:val="hybridMultilevel"/>
    <w:tmpl w:val="2DC4F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B6598"/>
    <w:multiLevelType w:val="hybridMultilevel"/>
    <w:tmpl w:val="72602C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30801"/>
    <w:multiLevelType w:val="hybridMultilevel"/>
    <w:tmpl w:val="6854F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61E13"/>
    <w:multiLevelType w:val="hybridMultilevel"/>
    <w:tmpl w:val="D68E8132"/>
    <w:lvl w:ilvl="0" w:tplc="C3844A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D78B7"/>
    <w:multiLevelType w:val="hybridMultilevel"/>
    <w:tmpl w:val="A5DA2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45832"/>
    <w:multiLevelType w:val="hybridMultilevel"/>
    <w:tmpl w:val="397A6E34"/>
    <w:lvl w:ilvl="0" w:tplc="1E724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821D3E"/>
    <w:multiLevelType w:val="hybridMultilevel"/>
    <w:tmpl w:val="FEB055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2"/>
  </w:num>
  <w:num w:numId="4">
    <w:abstractNumId w:val="19"/>
  </w:num>
  <w:num w:numId="5">
    <w:abstractNumId w:val="9"/>
  </w:num>
  <w:num w:numId="6">
    <w:abstractNumId w:val="26"/>
  </w:num>
  <w:num w:numId="7">
    <w:abstractNumId w:val="3"/>
  </w:num>
  <w:num w:numId="8">
    <w:abstractNumId w:val="2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7"/>
  </w:num>
  <w:num w:numId="16">
    <w:abstractNumId w:val="1"/>
  </w:num>
  <w:num w:numId="17">
    <w:abstractNumId w:val="25"/>
  </w:num>
  <w:num w:numId="18">
    <w:abstractNumId w:val="5"/>
  </w:num>
  <w:num w:numId="19">
    <w:abstractNumId w:val="8"/>
  </w:num>
  <w:num w:numId="20">
    <w:abstractNumId w:val="16"/>
  </w:num>
  <w:num w:numId="21">
    <w:abstractNumId w:val="18"/>
  </w:num>
  <w:num w:numId="22">
    <w:abstractNumId w:val="14"/>
  </w:num>
  <w:num w:numId="23">
    <w:abstractNumId w:val="2"/>
  </w:num>
  <w:num w:numId="24">
    <w:abstractNumId w:val="0"/>
  </w:num>
  <w:num w:numId="25">
    <w:abstractNumId w:val="21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3E"/>
    <w:rsid w:val="000C1F3E"/>
    <w:rsid w:val="000D3428"/>
    <w:rsid w:val="000E1343"/>
    <w:rsid w:val="000F2FD6"/>
    <w:rsid w:val="0011377D"/>
    <w:rsid w:val="001A1E43"/>
    <w:rsid w:val="00202E2B"/>
    <w:rsid w:val="00321774"/>
    <w:rsid w:val="003B120D"/>
    <w:rsid w:val="003B7103"/>
    <w:rsid w:val="003D3AF2"/>
    <w:rsid w:val="003E4ABC"/>
    <w:rsid w:val="00440EDD"/>
    <w:rsid w:val="00454030"/>
    <w:rsid w:val="004E59A9"/>
    <w:rsid w:val="005111DD"/>
    <w:rsid w:val="005B4D8A"/>
    <w:rsid w:val="006630EC"/>
    <w:rsid w:val="006B0931"/>
    <w:rsid w:val="007D7011"/>
    <w:rsid w:val="008352A3"/>
    <w:rsid w:val="008B653B"/>
    <w:rsid w:val="00920119"/>
    <w:rsid w:val="009A0343"/>
    <w:rsid w:val="00A65CE2"/>
    <w:rsid w:val="00BC32DE"/>
    <w:rsid w:val="00C76306"/>
    <w:rsid w:val="00CC4C31"/>
    <w:rsid w:val="00D05706"/>
    <w:rsid w:val="00D1320E"/>
    <w:rsid w:val="00D42123"/>
    <w:rsid w:val="00DA5DBD"/>
    <w:rsid w:val="00E7104E"/>
    <w:rsid w:val="00E71C5B"/>
    <w:rsid w:val="00F6010C"/>
    <w:rsid w:val="00FD5FFD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30AD"/>
  <w15:chartTrackingRefBased/>
  <w15:docId w15:val="{96CE78AA-B7FF-4617-80EB-6D279F0F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Muniece</dc:creator>
  <cp:keywords/>
  <dc:description/>
  <cp:lastModifiedBy>Lenovo</cp:lastModifiedBy>
  <cp:revision>2</cp:revision>
  <dcterms:created xsi:type="dcterms:W3CDTF">2021-12-03T04:49:00Z</dcterms:created>
  <dcterms:modified xsi:type="dcterms:W3CDTF">2021-12-03T04:49:00Z</dcterms:modified>
</cp:coreProperties>
</file>