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27F0" w14:textId="7BA6EF87" w:rsidR="00D21EDA" w:rsidRDefault="00925CEF">
      <w:pPr>
        <w:rPr>
          <w:rtl/>
        </w:rPr>
      </w:pPr>
      <w:hyperlink r:id="rId4" w:history="1">
        <w:r w:rsidRPr="009B6FC6">
          <w:rPr>
            <w:rStyle w:val="Hyperlink"/>
          </w:rPr>
          <w:t>https://drive.google.com/drive/folders/1q5mSu0AK0JZu8tslnJW8sF7XVe6Ae2v6?usp=sharing</w:t>
        </w:r>
      </w:hyperlink>
    </w:p>
    <w:p w14:paraId="0DF77724" w14:textId="77777777" w:rsidR="00925CEF" w:rsidRDefault="00925CEF"/>
    <w:sectPr w:rsidR="00925CEF" w:rsidSect="007729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DA"/>
    <w:rsid w:val="007729CB"/>
    <w:rsid w:val="00925CEF"/>
    <w:rsid w:val="00D2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528923"/>
  <w15:chartTrackingRefBased/>
  <w15:docId w15:val="{879DA744-2E64-4F4B-8E58-4A89B4B3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25CE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2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5mSu0AK0JZu8tslnJW8sF7XVe6Ae2v6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حور دايج عبد ربه المطور</dc:creator>
  <cp:keywords/>
  <dc:description/>
  <cp:lastModifiedBy>حور دايج عبد ربه المطور</cp:lastModifiedBy>
  <cp:revision>2</cp:revision>
  <dcterms:created xsi:type="dcterms:W3CDTF">2021-10-10T14:24:00Z</dcterms:created>
  <dcterms:modified xsi:type="dcterms:W3CDTF">2021-10-10T14:24:00Z</dcterms:modified>
</cp:coreProperties>
</file>